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2F9A8A" w14:textId="5EC31E59" w:rsidR="00D87F40" w:rsidRPr="00D87F40" w:rsidRDefault="00D87F40" w:rsidP="00FD3A4B">
      <w:pPr>
        <w:spacing w:after="0" w:line="240" w:lineRule="auto"/>
        <w:ind w:left="6946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D87F40">
        <w:rPr>
          <w:rFonts w:ascii="Verdana" w:eastAsia="Times New Roman" w:hAnsi="Verdana" w:cs="Times New Roman"/>
          <w:sz w:val="16"/>
          <w:szCs w:val="16"/>
          <w:lang w:eastAsia="pl-PL"/>
        </w:rPr>
        <w:t>          </w:t>
      </w:r>
    </w:p>
    <w:p w14:paraId="0E485E07" w14:textId="77777777" w:rsidR="00D87F40" w:rsidRPr="00D87F40" w:rsidRDefault="00D87F40" w:rsidP="00FD3A4B">
      <w:pPr>
        <w:spacing w:after="0" w:line="240" w:lineRule="auto"/>
        <w:ind w:left="6946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D87F40">
        <w:rPr>
          <w:rFonts w:ascii="Verdana" w:eastAsia="Times New Roman" w:hAnsi="Verdana" w:cs="Times New Roman"/>
          <w:sz w:val="16"/>
          <w:szCs w:val="16"/>
          <w:lang w:eastAsia="pl-PL"/>
        </w:rPr>
        <w:t>Załącznik Nr 4 </w:t>
      </w:r>
    </w:p>
    <w:p w14:paraId="3FF7DD29" w14:textId="5698177C" w:rsidR="00D87F40" w:rsidRPr="00D87F40" w:rsidRDefault="00D87F40" w:rsidP="00FD3A4B">
      <w:pPr>
        <w:spacing w:after="0" w:line="240" w:lineRule="auto"/>
        <w:ind w:left="6946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D87F40">
        <w:rPr>
          <w:rFonts w:ascii="Verdana" w:eastAsia="Times New Roman" w:hAnsi="Verdana" w:cs="Times New Roman"/>
          <w:sz w:val="16"/>
          <w:szCs w:val="16"/>
          <w:lang w:eastAsia="pl-PL"/>
        </w:rPr>
        <w:t>do Zasad  </w:t>
      </w:r>
    </w:p>
    <w:p w14:paraId="5DD94559" w14:textId="207EF4F0" w:rsidR="00D87F40" w:rsidRPr="00D87F40" w:rsidRDefault="00D87F40" w:rsidP="00FD3A4B">
      <w:pPr>
        <w:spacing w:after="0" w:line="240" w:lineRule="auto"/>
        <w:ind w:left="6946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D87F40">
        <w:rPr>
          <w:rFonts w:ascii="Verdana" w:eastAsia="Times New Roman" w:hAnsi="Verdana" w:cs="Times New Roman"/>
          <w:sz w:val="16"/>
          <w:szCs w:val="16"/>
          <w:lang w:eastAsia="pl-PL"/>
        </w:rPr>
        <w:t>                   </w:t>
      </w:r>
    </w:p>
    <w:p w14:paraId="692247F3" w14:textId="65A749AB" w:rsidR="00D87F40" w:rsidRPr="00D87F40" w:rsidRDefault="00D87F40" w:rsidP="00BD3D9E">
      <w:pPr>
        <w:spacing w:before="100" w:beforeAutospacing="1" w:after="100" w:afterAutospacing="1" w:line="240" w:lineRule="auto"/>
        <w:ind w:hanging="42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7F40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                         </w:t>
      </w:r>
      <w:r w:rsidR="00484606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      SYLABUS PRZEDMIOTU</w:t>
      </w:r>
      <w:r w:rsidR="00FD3A4B" w:rsidRPr="00597E11">
        <w:rPr>
          <w:rFonts w:ascii="Verdana" w:eastAsia="Times New Roman" w:hAnsi="Verdana" w:cs="Times New Roman"/>
          <w:b/>
          <w:bCs/>
          <w:strike/>
          <w:sz w:val="20"/>
          <w:szCs w:val="20"/>
          <w:lang w:eastAsia="pl-PL"/>
        </w:rPr>
        <w:t>/MODUŁU ZAJĘĆ</w:t>
      </w:r>
      <w:r w:rsidR="00FD3A4B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*</w:t>
      </w:r>
      <w:r w:rsidRPr="00D87F40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 </w:t>
      </w:r>
      <w:r w:rsidRPr="00D87F40">
        <w:rPr>
          <w:rFonts w:ascii="Verdana" w:eastAsia="Times New Roman" w:hAnsi="Verdana" w:cs="Times New Roman"/>
          <w:sz w:val="20"/>
          <w:szCs w:val="20"/>
          <w:lang w:eastAsia="pl-PL"/>
        </w:rPr>
        <w:t> </w:t>
      </w:r>
    </w:p>
    <w:tbl>
      <w:tblPr>
        <w:tblW w:w="0" w:type="auto"/>
        <w:tblInd w:w="-69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1"/>
        <w:gridCol w:w="6114"/>
        <w:gridCol w:w="2861"/>
      </w:tblGrid>
      <w:tr w:rsidR="00D87F40" w:rsidRPr="00D87F40" w14:paraId="512BFDAD" w14:textId="77777777" w:rsidTr="00BD3D9E">
        <w:trPr>
          <w:trHeight w:val="1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2F1183" w14:textId="77777777" w:rsidR="00D87F40" w:rsidRPr="00D87F40" w:rsidRDefault="00D87F40" w:rsidP="003E31A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0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D8CB66" w14:textId="77777777" w:rsidR="00D87F40" w:rsidRDefault="00D87F40" w:rsidP="00BD3D9E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Nazwa przedmiotu/modułu w języku polskim oraz angielskim </w:t>
            </w:r>
          </w:p>
          <w:p w14:paraId="1A1FCDEF" w14:textId="2D9CAA0E" w:rsidR="00484606" w:rsidRPr="00620203" w:rsidRDefault="00484606" w:rsidP="00BD3D9E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1B104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Ćwiczenia przekładowe z sanskrytu</w:t>
            </w:r>
            <w:r w:rsidR="00966F8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4</w:t>
            </w:r>
            <w:r w:rsidRPr="001B1040">
              <w:rPr>
                <w:rFonts w:ascii="Verdana" w:hAnsi="Verdana"/>
                <w:b/>
                <w:bCs/>
                <w:sz w:val="20"/>
                <w:szCs w:val="20"/>
              </w:rPr>
              <w:t xml:space="preserve"> /</w:t>
            </w:r>
            <w:r w:rsidR="00740F5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Translation Practice of</w:t>
            </w:r>
            <w:r w:rsidR="001B1040" w:rsidRPr="001B104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="001B1040" w:rsidRPr="001B1040">
              <w:rPr>
                <w:rFonts w:ascii="Verdana" w:hAnsi="Verdana"/>
                <w:b/>
                <w:bCs/>
                <w:sz w:val="20"/>
                <w:szCs w:val="20"/>
              </w:rPr>
              <w:t xml:space="preserve">Sanskrit </w:t>
            </w:r>
            <w:r w:rsidR="00966F8D">
              <w:rPr>
                <w:rFonts w:ascii="Verdana" w:hAnsi="Verdana"/>
                <w:b/>
                <w:bCs/>
                <w:sz w:val="20"/>
                <w:szCs w:val="20"/>
              </w:rPr>
              <w:t>4</w:t>
            </w:r>
          </w:p>
        </w:tc>
      </w:tr>
      <w:tr w:rsidR="00D87F40" w:rsidRPr="00D87F40" w14:paraId="416C4A68" w14:textId="77777777" w:rsidTr="00BD3D9E">
        <w:trPr>
          <w:trHeight w:val="1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AFA400" w14:textId="77777777" w:rsidR="00D87F40" w:rsidRPr="00D87F40" w:rsidRDefault="00D87F40" w:rsidP="00BD3D9E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0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52EB74" w14:textId="77777777" w:rsidR="00D87F40" w:rsidRDefault="00D87F40" w:rsidP="00BD3D9E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Dyscyplina  </w:t>
            </w:r>
          </w:p>
          <w:p w14:paraId="3CE1E71E" w14:textId="211DECA3" w:rsidR="00484606" w:rsidRPr="00620203" w:rsidRDefault="00620203" w:rsidP="00BD3D9E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62020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literaturoznawstwo</w:t>
            </w:r>
          </w:p>
        </w:tc>
      </w:tr>
      <w:tr w:rsidR="00D87F40" w:rsidRPr="00D87F40" w14:paraId="75094694" w14:textId="77777777" w:rsidTr="00BD3D9E">
        <w:trPr>
          <w:trHeight w:val="33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6F4FD2" w14:textId="77777777" w:rsidR="00D87F40" w:rsidRPr="00D87F40" w:rsidRDefault="00D87F40" w:rsidP="00BD3D9E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0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593119" w14:textId="77777777" w:rsidR="00D87F40" w:rsidRDefault="00D87F40" w:rsidP="00BD3D9E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Język wykładowy </w:t>
            </w:r>
          </w:p>
          <w:p w14:paraId="0885187E" w14:textId="0FBD41CF" w:rsidR="00484606" w:rsidRPr="00620203" w:rsidRDefault="00484606" w:rsidP="00BD3D9E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62020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J. polski</w:t>
            </w:r>
          </w:p>
        </w:tc>
      </w:tr>
      <w:tr w:rsidR="00D87F40" w:rsidRPr="00D87F40" w14:paraId="535F89DE" w14:textId="77777777" w:rsidTr="00BD3D9E">
        <w:trPr>
          <w:trHeight w:val="1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E58D6E" w14:textId="77777777" w:rsidR="00D87F40" w:rsidRPr="00D87F40" w:rsidRDefault="00D87F40" w:rsidP="00BD3D9E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0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3BC766" w14:textId="77777777" w:rsidR="00D87F40" w:rsidRDefault="00D87F40" w:rsidP="00BD3D9E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Jednostka prowadząca przedmiot </w:t>
            </w:r>
          </w:p>
          <w:p w14:paraId="69F0BBBF" w14:textId="3B5330E5" w:rsidR="00DE7140" w:rsidRPr="00620203" w:rsidRDefault="00DE7140" w:rsidP="00BD3D9E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620203">
              <w:rPr>
                <w:rFonts w:ascii="Verdana" w:hAnsi="Verdana" w:cs="Verdana"/>
                <w:b/>
                <w:bCs/>
                <w:sz w:val="20"/>
                <w:szCs w:val="20"/>
              </w:rPr>
              <w:t>Instytut Studiów Klasycznych, Śródziemnomorskich i Orientalnych</w:t>
            </w:r>
          </w:p>
        </w:tc>
      </w:tr>
      <w:tr w:rsidR="00D87F40" w:rsidRPr="00D87F40" w14:paraId="488178BA" w14:textId="77777777" w:rsidTr="00BD3D9E">
        <w:trPr>
          <w:trHeight w:val="1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38F0AE" w14:textId="77777777" w:rsidR="00D87F40" w:rsidRPr="00D87F40" w:rsidRDefault="00D87F40" w:rsidP="00BD3D9E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0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1E3FC6" w14:textId="78A418A0" w:rsidR="00D87F40" w:rsidRPr="00D87F40" w:rsidRDefault="00D87F40" w:rsidP="00BD3D9E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Kod przedmiotu/modułu </w:t>
            </w:r>
          </w:p>
        </w:tc>
      </w:tr>
      <w:tr w:rsidR="00D87F40" w:rsidRPr="00D87F40" w14:paraId="5A154C20" w14:textId="77777777" w:rsidTr="00BD3D9E">
        <w:trPr>
          <w:trHeight w:val="1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0163B2" w14:textId="77777777" w:rsidR="00D87F40" w:rsidRPr="00D87F40" w:rsidRDefault="00D87F40" w:rsidP="00BD3D9E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0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5A6816" w14:textId="77777777" w:rsidR="00D87F40" w:rsidRDefault="00D87F40" w:rsidP="00BD3D9E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Rodzaj przedmiotu/modułu </w:t>
            </w:r>
            <w:r w:rsidRPr="00D87F40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(obowiązkowy lub do wyboru)</w:t>
            </w: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2F6BEAA3" w14:textId="5457BEB3" w:rsidR="00DE7140" w:rsidRPr="00620203" w:rsidRDefault="00DE7140" w:rsidP="00BD3D9E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62020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Obowiązkowy</w:t>
            </w:r>
          </w:p>
        </w:tc>
      </w:tr>
      <w:tr w:rsidR="00D87F40" w:rsidRPr="00D87F40" w14:paraId="44A1D2FF" w14:textId="77777777" w:rsidTr="00BD3D9E">
        <w:trPr>
          <w:trHeight w:val="1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164A74" w14:textId="77777777" w:rsidR="00D87F40" w:rsidRPr="00D87F40" w:rsidRDefault="00D87F40" w:rsidP="00BD3D9E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left="0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5E9FAC" w14:textId="3A09FCC7" w:rsidR="00D87F40" w:rsidRDefault="00484606" w:rsidP="00BD3D9E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Kierunek studiów (specjalność)</w:t>
            </w:r>
          </w:p>
          <w:p w14:paraId="1F6D7157" w14:textId="34A4B304" w:rsidR="00484606" w:rsidRPr="00D87F40" w:rsidRDefault="00620203" w:rsidP="00BD3D9E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1093">
              <w:rPr>
                <w:rFonts w:ascii="Verdana" w:hAnsi="Verdana" w:cs="Verdana"/>
                <w:b/>
                <w:bCs/>
                <w:sz w:val="20"/>
                <w:szCs w:val="20"/>
              </w:rPr>
              <w:t>Filologia indyjska</w:t>
            </w:r>
          </w:p>
        </w:tc>
      </w:tr>
      <w:tr w:rsidR="00D87F40" w:rsidRPr="00D87F40" w14:paraId="1A9CD9C1" w14:textId="77777777" w:rsidTr="00BD3D9E">
        <w:trPr>
          <w:trHeight w:val="1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2869EA" w14:textId="77777777" w:rsidR="00D87F40" w:rsidRPr="00D87F40" w:rsidRDefault="00D87F40" w:rsidP="00BD3D9E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left="0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F3AAB0" w14:textId="77777777" w:rsidR="00D87F40" w:rsidRDefault="00D87F40" w:rsidP="00BD3D9E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Poziom studiów </w:t>
            </w:r>
            <w:r w:rsidRPr="00D87F40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(I stopień*, II stopień*, jednolite studia magisterskie*)</w:t>
            </w: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26FEDE24" w14:textId="42E82B48" w:rsidR="00B00927" w:rsidRPr="00DF5AAB" w:rsidRDefault="00B00927" w:rsidP="00BD3D9E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DF5AA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II</w:t>
            </w:r>
          </w:p>
        </w:tc>
      </w:tr>
      <w:tr w:rsidR="00D87F40" w:rsidRPr="00D87F40" w14:paraId="39C86593" w14:textId="77777777" w:rsidTr="00BD3D9E">
        <w:trPr>
          <w:trHeight w:val="1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5A9051" w14:textId="77777777" w:rsidR="00D87F40" w:rsidRPr="00D87F40" w:rsidRDefault="00D87F40" w:rsidP="00BD3D9E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ind w:left="0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4D990B" w14:textId="73AD7C50" w:rsidR="00D87F40" w:rsidRDefault="00484606" w:rsidP="00BD3D9E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Ro</w:t>
            </w:r>
            <w:r w:rsidR="00D87F40"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k studiów </w:t>
            </w:r>
            <w:r w:rsidR="00D87F40" w:rsidRPr="00D87F40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(jeśli obowiązuje</w:t>
            </w:r>
            <w:r w:rsidR="00D87F40"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) </w:t>
            </w:r>
          </w:p>
          <w:p w14:paraId="345B9DFB" w14:textId="650D46D6" w:rsidR="00484606" w:rsidRPr="00DF5AAB" w:rsidRDefault="00DF5AAB" w:rsidP="00DF5AAB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DF5AAB">
              <w:rPr>
                <w:rFonts w:ascii="Verdana" w:hAnsi="Verdana"/>
                <w:b/>
                <w:bCs/>
                <w:sz w:val="20"/>
                <w:szCs w:val="20"/>
              </w:rPr>
              <w:t>I</w:t>
            </w:r>
            <w:r w:rsidR="002A24EA">
              <w:rPr>
                <w:rFonts w:ascii="Verdana" w:hAnsi="Verdana"/>
                <w:b/>
                <w:bCs/>
                <w:sz w:val="20"/>
                <w:szCs w:val="20"/>
              </w:rPr>
              <w:t>I</w:t>
            </w:r>
          </w:p>
        </w:tc>
      </w:tr>
      <w:tr w:rsidR="00D87F40" w:rsidRPr="00D87F40" w14:paraId="687E4457" w14:textId="77777777" w:rsidTr="00BD3D9E">
        <w:trPr>
          <w:trHeight w:val="1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ED8581" w14:textId="77777777" w:rsidR="00D87F40" w:rsidRPr="00D87F40" w:rsidRDefault="00D87F40" w:rsidP="00BD3D9E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ind w:left="0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2D88D5" w14:textId="77777777" w:rsidR="00D87F40" w:rsidRDefault="00D87F40" w:rsidP="00BD3D9E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Semestr </w:t>
            </w:r>
            <w:r w:rsidRPr="00D87F40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(zimowy lub letni)</w:t>
            </w: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5BD3D424" w14:textId="164900DD" w:rsidR="00484606" w:rsidRPr="00DF5AAB" w:rsidRDefault="002A24EA" w:rsidP="00BD3D9E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Zimowy</w:t>
            </w:r>
          </w:p>
        </w:tc>
      </w:tr>
      <w:tr w:rsidR="00D87F40" w:rsidRPr="00D87F40" w14:paraId="15257991" w14:textId="77777777" w:rsidTr="00BD3D9E">
        <w:trPr>
          <w:trHeight w:val="1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10A096" w14:textId="77777777" w:rsidR="00D87F40" w:rsidRPr="00D87F40" w:rsidRDefault="00D87F40" w:rsidP="00BD3D9E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ind w:left="0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DF675D" w14:textId="4D1D5BD3" w:rsidR="00D87F40" w:rsidRDefault="00D87F40" w:rsidP="00BD3D9E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zajęć i liczba godzin (w tym liczba godzin zajęć online) </w:t>
            </w:r>
          </w:p>
          <w:p w14:paraId="6F47160A" w14:textId="059699E1" w:rsidR="00DE7140" w:rsidRPr="00D87F40" w:rsidRDefault="00DF5AAB" w:rsidP="00BD3D9E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8303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Ćwiczenia, 30 godz.</w:t>
            </w:r>
          </w:p>
        </w:tc>
      </w:tr>
      <w:tr w:rsidR="00D87F40" w:rsidRPr="00D87F40" w14:paraId="3C19D0C8" w14:textId="77777777" w:rsidTr="00BD3D9E">
        <w:trPr>
          <w:trHeight w:val="75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B573EF" w14:textId="77777777" w:rsidR="00D87F40" w:rsidRPr="00D87F40" w:rsidRDefault="00D87F40" w:rsidP="00BD3D9E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ind w:left="0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5886AA" w14:textId="77777777" w:rsidR="00D87F40" w:rsidRDefault="00D87F40" w:rsidP="00BD3D9E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Wymagania wstępne w zakresie wiedzy, umiejętności i kompetencji społecznych dla przedmiotu/modułu  </w:t>
            </w:r>
          </w:p>
          <w:p w14:paraId="6A28D900" w14:textId="0AD9EC86" w:rsidR="00DE7140" w:rsidRPr="00DF5AAB" w:rsidRDefault="00DF5AAB" w:rsidP="00B2689B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DF5AA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Zaliczony przedmiot </w:t>
            </w:r>
            <w:r w:rsidRPr="00DF5AAB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Ćwi</w:t>
            </w:r>
            <w:r w:rsidR="002A24EA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czenia przekładowe z sanskrytu </w:t>
            </w:r>
            <w:r w:rsidR="00B2689B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3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.</w:t>
            </w:r>
          </w:p>
        </w:tc>
      </w:tr>
      <w:tr w:rsidR="00D87F40" w:rsidRPr="00D87F40" w14:paraId="2FA1A762" w14:textId="77777777" w:rsidTr="00BD3D9E">
        <w:trPr>
          <w:trHeight w:val="1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6B6531" w14:textId="77777777" w:rsidR="00D87F40" w:rsidRPr="00D87F40" w:rsidRDefault="00D87F40" w:rsidP="00BD3D9E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0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878A40" w14:textId="77777777" w:rsidR="00D87F40" w:rsidRDefault="00D87F40" w:rsidP="00BD3D9E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Cele kształcenia dla przedmiotu </w:t>
            </w:r>
          </w:p>
          <w:p w14:paraId="188489A8" w14:textId="2EA03FF2" w:rsidR="00DE7140" w:rsidRPr="007D37F9" w:rsidRDefault="007D37F9" w:rsidP="00BD3D9E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7D37F9">
              <w:rPr>
                <w:rStyle w:val="wrtext"/>
                <w:rFonts w:ascii="Verdana" w:hAnsi="Verdana"/>
                <w:b/>
                <w:bCs/>
                <w:sz w:val="20"/>
                <w:szCs w:val="20"/>
              </w:rPr>
              <w:t>D</w:t>
            </w:r>
            <w:r w:rsidR="00DE7140" w:rsidRPr="007D37F9">
              <w:rPr>
                <w:rStyle w:val="wrtext"/>
                <w:rFonts w:ascii="Verdana" w:hAnsi="Verdana"/>
                <w:b/>
                <w:bCs/>
                <w:sz w:val="20"/>
                <w:szCs w:val="20"/>
              </w:rPr>
              <w:t>oskonalenie umiejętności tłumacze</w:t>
            </w:r>
            <w:r w:rsidR="002A24EA">
              <w:rPr>
                <w:rStyle w:val="wrtext"/>
                <w:rFonts w:ascii="Verdana" w:hAnsi="Verdana"/>
                <w:b/>
                <w:bCs/>
                <w:sz w:val="20"/>
                <w:szCs w:val="20"/>
              </w:rPr>
              <w:t>nia i analizy oryginalnych, trudniejszych w porównaniu z tekstami tłumaczonymi na I roku,</w:t>
            </w:r>
            <w:r w:rsidR="00DE7140" w:rsidRPr="007D37F9">
              <w:rPr>
                <w:rStyle w:val="wrtext"/>
                <w:rFonts w:ascii="Verdana" w:hAnsi="Verdana"/>
                <w:b/>
                <w:bCs/>
                <w:sz w:val="20"/>
                <w:szCs w:val="20"/>
              </w:rPr>
              <w:t xml:space="preserve"> sanskryckich tekstów literackich. Pogłębianie znajomości gramatyki sanskryckiej oraz wzbogacanie zasobu słownictwa.</w:t>
            </w:r>
            <w:r w:rsidR="003F2EF3">
              <w:rPr>
                <w:rStyle w:val="wrtext"/>
                <w:rFonts w:ascii="Verdana" w:hAnsi="Verdana"/>
                <w:b/>
                <w:bCs/>
                <w:sz w:val="20"/>
                <w:szCs w:val="20"/>
              </w:rPr>
              <w:t xml:space="preserve"> Doskonalenie umiejętności sporządzania </w:t>
            </w:r>
            <w:r w:rsidR="0048261C">
              <w:rPr>
                <w:rStyle w:val="wrtext"/>
                <w:rFonts w:ascii="Verdana" w:hAnsi="Verdana"/>
                <w:b/>
                <w:bCs/>
                <w:sz w:val="20"/>
                <w:szCs w:val="20"/>
              </w:rPr>
              <w:t>przekładu literackiego</w:t>
            </w:r>
            <w:r w:rsidR="00966F8D">
              <w:rPr>
                <w:rStyle w:val="wrtext"/>
                <w:rFonts w:ascii="Verdana" w:hAnsi="Verdana"/>
                <w:b/>
                <w:bCs/>
                <w:sz w:val="20"/>
                <w:szCs w:val="20"/>
              </w:rPr>
              <w:t xml:space="preserve"> oraz przypisów do tłumaczonego tekstu</w:t>
            </w:r>
            <w:r w:rsidR="0048261C">
              <w:rPr>
                <w:rStyle w:val="wrtext"/>
                <w:rFonts w:ascii="Verdana" w:hAnsi="Verdana"/>
                <w:b/>
                <w:bCs/>
                <w:sz w:val="20"/>
                <w:szCs w:val="20"/>
              </w:rPr>
              <w:t xml:space="preserve">. </w:t>
            </w:r>
          </w:p>
        </w:tc>
      </w:tr>
      <w:tr w:rsidR="00D87F40" w:rsidRPr="00DE7140" w14:paraId="42A695CD" w14:textId="77777777" w:rsidTr="00BD3D9E">
        <w:trPr>
          <w:trHeight w:val="3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9F1AAA" w14:textId="77777777" w:rsidR="00D87F40" w:rsidRPr="00D87F40" w:rsidRDefault="00D87F40" w:rsidP="00BD3D9E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ind w:left="0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CED136" w14:textId="77777777" w:rsidR="00D87F40" w:rsidRPr="00DE7140" w:rsidRDefault="00D87F40" w:rsidP="00BD3D9E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E71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Treści programowe </w:t>
            </w:r>
          </w:p>
          <w:p w14:paraId="282A0846" w14:textId="50B18C37" w:rsidR="00DE7140" w:rsidRDefault="00B00927" w:rsidP="00BD3D9E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- </w:t>
            </w:r>
            <w:r w:rsidR="001B10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realizowane w sposób tradycyjny</w:t>
            </w:r>
          </w:p>
          <w:p w14:paraId="465CF4A5" w14:textId="77777777" w:rsidR="003E31A4" w:rsidRPr="00DE7140" w:rsidRDefault="003E31A4" w:rsidP="00BD3D9E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3DE62F05" w14:textId="79E540B0" w:rsidR="00D87F40" w:rsidRPr="003E31A4" w:rsidRDefault="003E31A4" w:rsidP="00B60627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3E31A4">
              <w:rPr>
                <w:rFonts w:ascii="Verdana" w:hAnsi="Verdana"/>
                <w:b/>
                <w:bCs/>
                <w:sz w:val="20"/>
                <w:szCs w:val="20"/>
              </w:rPr>
              <w:lastRenderedPageBreak/>
              <w:t>1. Dalsze pogłębianie znajomości</w:t>
            </w:r>
            <w:r w:rsidR="00DE7140" w:rsidRPr="003E31A4">
              <w:rPr>
                <w:rFonts w:ascii="Verdana" w:hAnsi="Verdana"/>
                <w:b/>
                <w:bCs/>
                <w:sz w:val="20"/>
                <w:szCs w:val="20"/>
              </w:rPr>
              <w:t xml:space="preserve"> gramatyki sanskrytu, </w:t>
            </w:r>
            <w:r w:rsidRPr="003E31A4">
              <w:rPr>
                <w:rFonts w:ascii="Verdana" w:hAnsi="Verdana"/>
                <w:b/>
                <w:bCs/>
                <w:sz w:val="20"/>
                <w:szCs w:val="20"/>
              </w:rPr>
              <w:t xml:space="preserve">dalsze </w:t>
            </w:r>
            <w:r w:rsidR="00DE7140" w:rsidRPr="003E31A4">
              <w:rPr>
                <w:rFonts w:ascii="Verdana" w:hAnsi="Verdana"/>
                <w:b/>
                <w:bCs/>
                <w:sz w:val="20"/>
                <w:szCs w:val="20"/>
              </w:rPr>
              <w:t xml:space="preserve">poszerzenie zasobu słownictwa oraz praktyczne wykorzystanie kompetencji językowych w procesie przekładu oryginalnego tekstu sanskryckiego; </w:t>
            </w:r>
            <w:r w:rsidRPr="003E31A4">
              <w:rPr>
                <w:rFonts w:ascii="Verdana" w:hAnsi="Verdana"/>
                <w:b/>
                <w:bCs/>
                <w:sz w:val="20"/>
                <w:szCs w:val="20"/>
              </w:rPr>
              <w:t>2.</w:t>
            </w:r>
            <w:r w:rsidR="002A24EA">
              <w:rPr>
                <w:rFonts w:ascii="Verdana" w:hAnsi="Verdana"/>
                <w:b/>
                <w:bCs/>
                <w:sz w:val="20"/>
                <w:szCs w:val="20"/>
              </w:rPr>
              <w:t xml:space="preserve"> omówienie</w:t>
            </w:r>
            <w:r w:rsidRPr="003E31A4"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r w:rsidR="002A24EA">
              <w:rPr>
                <w:rFonts w:ascii="Verdana" w:hAnsi="Verdana"/>
                <w:b/>
                <w:bCs/>
                <w:sz w:val="20"/>
                <w:szCs w:val="20"/>
              </w:rPr>
              <w:t>twórczości</w:t>
            </w:r>
            <w:r w:rsidR="00DE7140" w:rsidRPr="003E31A4"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r w:rsidR="002A24EA">
              <w:rPr>
                <w:rFonts w:ascii="Verdana" w:hAnsi="Verdana"/>
                <w:b/>
                <w:bCs/>
                <w:sz w:val="20"/>
                <w:szCs w:val="20"/>
              </w:rPr>
              <w:t>autora wybranego do tłumaczenia tekstu</w:t>
            </w:r>
            <w:r w:rsidR="00DE7140" w:rsidRPr="003E31A4">
              <w:rPr>
                <w:rFonts w:ascii="Verdana" w:hAnsi="Verdana"/>
                <w:b/>
                <w:bCs/>
                <w:sz w:val="20"/>
                <w:szCs w:val="20"/>
              </w:rPr>
              <w:t xml:space="preserve">; </w:t>
            </w:r>
            <w:r w:rsidRPr="003E31A4">
              <w:rPr>
                <w:rFonts w:ascii="Verdana" w:hAnsi="Verdana"/>
                <w:b/>
                <w:bCs/>
                <w:sz w:val="20"/>
                <w:szCs w:val="20"/>
              </w:rPr>
              <w:t xml:space="preserve">3. </w:t>
            </w:r>
            <w:r w:rsidR="00DE7140" w:rsidRPr="003E31A4">
              <w:rPr>
                <w:rFonts w:ascii="Verdana" w:hAnsi="Verdana"/>
                <w:b/>
                <w:bCs/>
                <w:sz w:val="20"/>
                <w:szCs w:val="20"/>
              </w:rPr>
              <w:t xml:space="preserve">kontekst historyczno-literacki utworu; </w:t>
            </w:r>
            <w:r w:rsidRPr="003E31A4">
              <w:rPr>
                <w:rFonts w:ascii="Verdana" w:hAnsi="Verdana"/>
                <w:b/>
                <w:bCs/>
                <w:sz w:val="20"/>
                <w:szCs w:val="20"/>
              </w:rPr>
              <w:t xml:space="preserve">4. </w:t>
            </w:r>
            <w:r w:rsidR="00DE7140" w:rsidRPr="003E31A4">
              <w:rPr>
                <w:rFonts w:ascii="Verdana" w:hAnsi="Verdana"/>
                <w:b/>
                <w:bCs/>
                <w:sz w:val="20"/>
                <w:szCs w:val="20"/>
              </w:rPr>
              <w:t xml:space="preserve">styl i środki poetyckie danej epoki, tropy, figury; </w:t>
            </w:r>
            <w:r w:rsidRPr="003E31A4">
              <w:rPr>
                <w:rFonts w:ascii="Verdana" w:hAnsi="Verdana"/>
                <w:b/>
                <w:bCs/>
                <w:sz w:val="20"/>
                <w:szCs w:val="20"/>
              </w:rPr>
              <w:t>5. metra poetyckie, konstrukcje składniowe; 6.</w:t>
            </w:r>
            <w:r w:rsidR="00DE7140" w:rsidRPr="003E31A4">
              <w:rPr>
                <w:rFonts w:ascii="Verdana" w:hAnsi="Verdana"/>
                <w:b/>
                <w:bCs/>
                <w:sz w:val="20"/>
                <w:szCs w:val="20"/>
              </w:rPr>
              <w:t xml:space="preserve"> opracowania tłumaczonego utworu (wydania krytyczne, komentarze, monografie itp.)</w:t>
            </w:r>
            <w:r w:rsidR="00966F8D">
              <w:rPr>
                <w:rFonts w:ascii="Verdana" w:hAnsi="Verdana"/>
                <w:b/>
                <w:bCs/>
                <w:sz w:val="20"/>
                <w:szCs w:val="20"/>
              </w:rPr>
              <w:t xml:space="preserve">; 7. </w:t>
            </w:r>
            <w:r w:rsidR="00B60627">
              <w:rPr>
                <w:rFonts w:ascii="Verdana" w:hAnsi="Verdana"/>
                <w:b/>
                <w:bCs/>
                <w:sz w:val="20"/>
                <w:szCs w:val="20"/>
              </w:rPr>
              <w:t>D</w:t>
            </w:r>
            <w:r w:rsidR="002A24EA">
              <w:rPr>
                <w:rFonts w:ascii="Verdana" w:hAnsi="Verdana"/>
                <w:b/>
                <w:bCs/>
                <w:sz w:val="20"/>
                <w:szCs w:val="20"/>
              </w:rPr>
              <w:t>okonanie</w:t>
            </w:r>
            <w:r w:rsidR="00B60627">
              <w:rPr>
                <w:rFonts w:ascii="Verdana" w:hAnsi="Verdana"/>
                <w:b/>
                <w:bCs/>
                <w:sz w:val="20"/>
                <w:szCs w:val="20"/>
              </w:rPr>
              <w:t xml:space="preserve"> i</w:t>
            </w:r>
            <w:r w:rsidR="002A24EA">
              <w:rPr>
                <w:rFonts w:ascii="Verdana" w:hAnsi="Verdana"/>
                <w:b/>
                <w:bCs/>
                <w:sz w:val="20"/>
                <w:szCs w:val="20"/>
              </w:rPr>
              <w:t xml:space="preserve"> przedstawienie własnego literackiego tłumaczenia tekstu przerabianego podczas zajęć – omówienie i porównanie (z innymi tłumaczeniami) dokonanego przekładu</w:t>
            </w:r>
            <w:r w:rsidR="00966F8D">
              <w:rPr>
                <w:rFonts w:ascii="Verdana" w:hAnsi="Verdana"/>
                <w:b/>
                <w:bCs/>
                <w:sz w:val="20"/>
                <w:szCs w:val="20"/>
              </w:rPr>
              <w:t>; 8. praca nad techniką sporządzania przypisów słownikowych, rzeczowych, bibliograficznych, informacyjnych</w:t>
            </w:r>
            <w:r w:rsidR="002262D7">
              <w:rPr>
                <w:rFonts w:ascii="Verdana" w:hAnsi="Verdana"/>
                <w:b/>
                <w:bCs/>
                <w:sz w:val="20"/>
                <w:szCs w:val="20"/>
              </w:rPr>
              <w:t xml:space="preserve"> do </w:t>
            </w:r>
            <w:r w:rsidR="00B60627">
              <w:rPr>
                <w:rFonts w:ascii="Verdana" w:hAnsi="Verdana"/>
                <w:b/>
                <w:bCs/>
                <w:sz w:val="20"/>
                <w:szCs w:val="20"/>
              </w:rPr>
              <w:t>tekstu</w:t>
            </w:r>
            <w:r w:rsidR="00B60627"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="002262D7">
              <w:rPr>
                <w:rFonts w:ascii="Verdana" w:hAnsi="Verdana"/>
                <w:b/>
                <w:bCs/>
                <w:sz w:val="20"/>
                <w:szCs w:val="20"/>
              </w:rPr>
              <w:t>tłumaczonego podczas zajęć</w:t>
            </w:r>
            <w:r w:rsidR="00DE7140" w:rsidRPr="003E31A4">
              <w:rPr>
                <w:rFonts w:ascii="Verdana" w:hAnsi="Verdana"/>
                <w:b/>
                <w:bCs/>
                <w:sz w:val="20"/>
                <w:szCs w:val="20"/>
              </w:rPr>
              <w:t>.</w:t>
            </w:r>
          </w:p>
        </w:tc>
      </w:tr>
      <w:tr w:rsidR="000F3E7A" w:rsidRPr="00D87F40" w14:paraId="38D255F1" w14:textId="77777777" w:rsidTr="00BD3D9E">
        <w:trPr>
          <w:trHeight w:val="1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CDC227" w14:textId="77777777" w:rsidR="000F3E7A" w:rsidRPr="00D87F40" w:rsidRDefault="000F3E7A" w:rsidP="00BD3D9E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ind w:left="0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49EEDA" w14:textId="77777777" w:rsidR="00691ACD" w:rsidRDefault="00691ACD" w:rsidP="00691ACD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Zakładane efekty uczenia się  </w:t>
            </w:r>
          </w:p>
          <w:p w14:paraId="5FA2C0A4" w14:textId="77777777" w:rsidR="00182721" w:rsidRPr="003C66A3" w:rsidRDefault="00182721" w:rsidP="00182721">
            <w:pPr>
              <w:spacing w:after="0" w:line="240" w:lineRule="auto"/>
              <w:textAlignment w:val="baseline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3C66A3">
              <w:rPr>
                <w:rFonts w:ascii="Verdana" w:hAnsi="Verdana"/>
                <w:b/>
                <w:bCs/>
                <w:sz w:val="20"/>
                <w:szCs w:val="20"/>
              </w:rPr>
              <w:t xml:space="preserve">Student:  </w:t>
            </w:r>
          </w:p>
          <w:p w14:paraId="01C53BCF" w14:textId="77777777" w:rsidR="00182721" w:rsidRPr="003C66A3" w:rsidRDefault="00182721" w:rsidP="00182721">
            <w:pPr>
              <w:spacing w:after="0" w:line="240" w:lineRule="auto"/>
              <w:textAlignment w:val="baseline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06941AB7" w14:textId="77777777" w:rsidR="00182721" w:rsidRPr="003C66A3" w:rsidRDefault="00182721" w:rsidP="00182721">
            <w:pPr>
              <w:spacing w:after="0" w:line="240" w:lineRule="auto"/>
              <w:textAlignment w:val="baseline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1.</w:t>
            </w:r>
            <w:r w:rsidRPr="003C66A3">
              <w:rPr>
                <w:rFonts w:ascii="Verdana" w:hAnsi="Verdana"/>
                <w:b/>
                <w:bCs/>
                <w:sz w:val="20"/>
                <w:szCs w:val="20"/>
              </w:rPr>
              <w:t xml:space="preserve"> ma pogłębioną, prowadzącą do specjalizacji, wiedzę szczegółową w zakresie wybranej tematyki dotyczącej języka, literatury i kultury obsz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aru </w:t>
            </w:r>
            <w:r w:rsidRPr="003C66A3">
              <w:rPr>
                <w:rFonts w:ascii="Verdana" w:hAnsi="Verdana"/>
                <w:b/>
                <w:bCs/>
                <w:sz w:val="20"/>
                <w:szCs w:val="20"/>
              </w:rPr>
              <w:t>sanskrytu;</w:t>
            </w:r>
          </w:p>
          <w:p w14:paraId="7AD19FE4" w14:textId="77777777" w:rsidR="00182721" w:rsidRPr="003C66A3" w:rsidRDefault="00182721" w:rsidP="00182721">
            <w:pPr>
              <w:spacing w:before="100" w:beforeAutospacing="1" w:after="100" w:afterAutospacing="1" w:line="240" w:lineRule="auto"/>
              <w:textAlignment w:val="baseline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2.</w:t>
            </w:r>
            <w:r w:rsidRPr="003C66A3">
              <w:rPr>
                <w:rFonts w:ascii="Verdana" w:hAnsi="Verdana"/>
                <w:b/>
                <w:bCs/>
                <w:sz w:val="20"/>
                <w:szCs w:val="20"/>
              </w:rPr>
              <w:t xml:space="preserve"> ma umiejętności językowe w zakresie sanskrytu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na poziomie zaawansowanym</w:t>
            </w:r>
            <w:r w:rsidRPr="003C66A3">
              <w:rPr>
                <w:rFonts w:ascii="Verdana" w:hAnsi="Verdana"/>
                <w:b/>
                <w:bCs/>
                <w:sz w:val="20"/>
                <w:szCs w:val="20"/>
              </w:rPr>
              <w:t>, zgodne z obiektywnie określonymi wymaganiami;</w:t>
            </w:r>
          </w:p>
          <w:p w14:paraId="56EFF49D" w14:textId="77777777" w:rsidR="00182721" w:rsidRPr="003C66A3" w:rsidRDefault="00182721" w:rsidP="00182721">
            <w:pPr>
              <w:spacing w:before="100" w:beforeAutospacing="1" w:after="100" w:afterAutospacing="1" w:line="240" w:lineRule="auto"/>
              <w:textAlignment w:val="baseline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3.</w:t>
            </w:r>
            <w:r w:rsidRPr="003C66A3"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analizuje</w:t>
            </w:r>
            <w:r w:rsidRPr="00942E2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zjawisk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a językowych </w:t>
            </w:r>
            <w:r w:rsidRPr="00942E2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odwołując się do konkretnych metod opisu 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języka</w:t>
            </w:r>
            <w:r w:rsidRPr="00942E2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używając terminologii stosowanej w 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sanskrycie</w:t>
            </w:r>
            <w:r w:rsidRPr="00942E2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oraz w języku polskim</w:t>
            </w:r>
            <w:r w:rsidRPr="003C66A3">
              <w:rPr>
                <w:rFonts w:ascii="Verdana" w:hAnsi="Verdana"/>
                <w:b/>
                <w:bCs/>
                <w:sz w:val="20"/>
                <w:szCs w:val="20"/>
              </w:rPr>
              <w:t>;</w:t>
            </w:r>
          </w:p>
          <w:p w14:paraId="4E881343" w14:textId="77777777" w:rsidR="00182721" w:rsidRPr="003C66A3" w:rsidRDefault="00182721" w:rsidP="00182721">
            <w:pPr>
              <w:spacing w:before="100" w:beforeAutospacing="1" w:after="100" w:afterAutospacing="1" w:line="240" w:lineRule="auto"/>
              <w:textAlignment w:val="baseline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4.</w:t>
            </w:r>
            <w:r w:rsidRPr="003C66A3"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dobiera i wykorzystuje</w:t>
            </w:r>
            <w:r w:rsidRPr="003C66A3">
              <w:rPr>
                <w:rFonts w:ascii="Verdana" w:hAnsi="Verdana"/>
                <w:b/>
                <w:bCs/>
                <w:sz w:val="20"/>
                <w:szCs w:val="20"/>
              </w:rPr>
              <w:t xml:space="preserve"> właściwe metody i narzędzia we własnej pracy, w tym zaawansowane tech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niki informacyjno-komunikacyjne</w:t>
            </w:r>
            <w:r w:rsidRPr="003C66A3">
              <w:rPr>
                <w:rFonts w:ascii="Verdana" w:hAnsi="Verdana"/>
                <w:b/>
                <w:bCs/>
                <w:sz w:val="20"/>
                <w:szCs w:val="20"/>
              </w:rPr>
              <w:t>;</w:t>
            </w:r>
          </w:p>
          <w:p w14:paraId="5557BE37" w14:textId="77777777" w:rsidR="00182721" w:rsidRPr="003C66A3" w:rsidRDefault="00182721" w:rsidP="00182721">
            <w:pPr>
              <w:spacing w:after="0" w:line="240" w:lineRule="auto"/>
              <w:textAlignment w:val="baseline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5.</w:t>
            </w:r>
            <w:r w:rsidRPr="003C66A3"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planuje i realizuje</w:t>
            </w:r>
            <w:r w:rsidRPr="003C66A3">
              <w:rPr>
                <w:rFonts w:ascii="Verdana" w:hAnsi="Verdana"/>
                <w:b/>
                <w:bCs/>
                <w:sz w:val="20"/>
                <w:szCs w:val="20"/>
              </w:rPr>
              <w:t xml:space="preserve"> proces permanentnego uczenia i doskonalenia się, zwłaszcza w zakresie roz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wijania umiejętności językowych</w:t>
            </w:r>
            <w:r w:rsidRPr="003C66A3">
              <w:rPr>
                <w:rFonts w:ascii="Verdana" w:hAnsi="Verdana"/>
                <w:b/>
                <w:bCs/>
                <w:sz w:val="20"/>
                <w:szCs w:val="20"/>
              </w:rPr>
              <w:t>;</w:t>
            </w:r>
          </w:p>
          <w:p w14:paraId="22292BC2" w14:textId="77777777" w:rsidR="00182721" w:rsidRPr="003C66A3" w:rsidRDefault="00182721" w:rsidP="00182721">
            <w:pPr>
              <w:spacing w:after="0" w:line="240" w:lineRule="auto"/>
              <w:textAlignment w:val="baseline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6F9DFC20" w14:textId="20807AE9" w:rsidR="000F3E7A" w:rsidRPr="00131279" w:rsidRDefault="00182721" w:rsidP="00182721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6.</w:t>
            </w:r>
            <w:r w:rsidRPr="003C66A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rozumie zasady pluralizmu kulturowego; potrafi w praktyce stosować wiedzę o mechanizmach k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omunikacji interkulturowej</w:t>
            </w:r>
            <w:r w:rsidRPr="003C66A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C1D967" w14:textId="77777777" w:rsidR="00691ACD" w:rsidRDefault="00691ACD" w:rsidP="00131279">
            <w:pPr>
              <w:spacing w:before="100" w:beforeAutospacing="1" w:after="0" w:line="240" w:lineRule="auto"/>
              <w:textAlignment w:val="baseline"/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Symbole odpowiednich ki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erunkowych efektów uczenia się,</w:t>
            </w:r>
          </w:p>
          <w:p w14:paraId="6FEF497A" w14:textId="77777777" w:rsidR="00691ACD" w:rsidRPr="003C66A3" w:rsidRDefault="00691ACD" w:rsidP="00691ACD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  <w:p w14:paraId="7BF7F06B" w14:textId="77777777" w:rsidR="00182721" w:rsidRDefault="00182721" w:rsidP="00691ACD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  <w:p w14:paraId="4E2CC59B" w14:textId="77777777" w:rsidR="00691ACD" w:rsidRPr="003C66A3" w:rsidRDefault="00691ACD" w:rsidP="00691ACD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3C66A3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K_W04</w:t>
            </w:r>
          </w:p>
          <w:p w14:paraId="26A5A393" w14:textId="77777777" w:rsidR="00691ACD" w:rsidRPr="003C66A3" w:rsidRDefault="00691ACD" w:rsidP="00691ACD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  <w:p w14:paraId="3B811731" w14:textId="77777777" w:rsidR="00691ACD" w:rsidRDefault="00691ACD" w:rsidP="00691ACD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  <w:p w14:paraId="746C7CBE" w14:textId="77777777" w:rsidR="00131279" w:rsidRDefault="00131279" w:rsidP="00691ACD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  <w:p w14:paraId="71CF266A" w14:textId="77777777" w:rsidR="00182721" w:rsidRDefault="00182721" w:rsidP="00691ACD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  <w:p w14:paraId="3F6E4426" w14:textId="77777777" w:rsidR="00691ACD" w:rsidRPr="003C66A3" w:rsidRDefault="00691ACD" w:rsidP="00691ACD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3C66A3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K_U01</w:t>
            </w:r>
          </w:p>
          <w:p w14:paraId="043945B8" w14:textId="77777777" w:rsidR="00691ACD" w:rsidRPr="003C66A3" w:rsidRDefault="00691ACD" w:rsidP="00691ACD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  <w:p w14:paraId="24344424" w14:textId="77777777" w:rsidR="00691ACD" w:rsidRPr="003C66A3" w:rsidRDefault="00691ACD" w:rsidP="00691ACD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  <w:p w14:paraId="0426D793" w14:textId="77777777" w:rsidR="00691ACD" w:rsidRPr="003C66A3" w:rsidRDefault="00691ACD" w:rsidP="00691ACD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  <w:p w14:paraId="6128C23F" w14:textId="77777777" w:rsidR="00691ACD" w:rsidRPr="003C66A3" w:rsidRDefault="00691ACD" w:rsidP="00691ACD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  <w:p w14:paraId="73B0CC4A" w14:textId="77777777" w:rsidR="00691ACD" w:rsidRPr="003C66A3" w:rsidRDefault="00691ACD" w:rsidP="00691ACD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3C66A3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K_U05</w:t>
            </w:r>
          </w:p>
          <w:p w14:paraId="609A382E" w14:textId="77777777" w:rsidR="00691ACD" w:rsidRPr="003C66A3" w:rsidRDefault="00691ACD" w:rsidP="00691ACD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  <w:p w14:paraId="176A1BF3" w14:textId="77777777" w:rsidR="00691ACD" w:rsidRPr="003C66A3" w:rsidRDefault="00691ACD" w:rsidP="00691ACD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  <w:p w14:paraId="4C8B62F4" w14:textId="77777777" w:rsidR="00691ACD" w:rsidRDefault="00691ACD" w:rsidP="00691ACD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  <w:p w14:paraId="1A600562" w14:textId="77777777" w:rsidR="00691ACD" w:rsidRPr="003C66A3" w:rsidRDefault="00691ACD" w:rsidP="00691ACD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3C66A3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K_U11</w:t>
            </w:r>
          </w:p>
          <w:p w14:paraId="70BB32CD" w14:textId="77777777" w:rsidR="00691ACD" w:rsidRPr="003C66A3" w:rsidRDefault="00691ACD" w:rsidP="00691ACD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  <w:p w14:paraId="5898D723" w14:textId="77777777" w:rsidR="00691ACD" w:rsidRPr="003C66A3" w:rsidRDefault="00691ACD" w:rsidP="00691ACD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  <w:p w14:paraId="7A822C82" w14:textId="77777777" w:rsidR="00691ACD" w:rsidRPr="003C66A3" w:rsidRDefault="00691ACD" w:rsidP="00691ACD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  <w:p w14:paraId="6EF26C69" w14:textId="77777777" w:rsidR="00691ACD" w:rsidRPr="003C66A3" w:rsidRDefault="00691ACD" w:rsidP="00691ACD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  <w:p w14:paraId="56FFD026" w14:textId="77777777" w:rsidR="00691ACD" w:rsidRPr="003C66A3" w:rsidRDefault="00691ACD" w:rsidP="00691ACD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3C66A3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K_U14</w:t>
            </w:r>
          </w:p>
          <w:p w14:paraId="2EE132CC" w14:textId="77777777" w:rsidR="00691ACD" w:rsidRPr="003C66A3" w:rsidRDefault="00691ACD" w:rsidP="00691ACD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  <w:p w14:paraId="106692A8" w14:textId="77777777" w:rsidR="00691ACD" w:rsidRPr="003C66A3" w:rsidRDefault="00691ACD" w:rsidP="00691ACD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  <w:p w14:paraId="1E477C7B" w14:textId="77777777" w:rsidR="00691ACD" w:rsidRDefault="00691ACD" w:rsidP="00691ACD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  <w:p w14:paraId="5D3E4462" w14:textId="7B965018" w:rsidR="005D2D5A" w:rsidRPr="00131279" w:rsidRDefault="00691ACD" w:rsidP="0013127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3C66A3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K_K02</w:t>
            </w:r>
          </w:p>
        </w:tc>
      </w:tr>
      <w:tr w:rsidR="000F3E7A" w:rsidRPr="00D87F40" w14:paraId="10C4089E" w14:textId="77777777" w:rsidTr="00BD3D9E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37DF6E" w14:textId="77777777" w:rsidR="000F3E7A" w:rsidRPr="00D87F40" w:rsidRDefault="000F3E7A" w:rsidP="00BD3D9E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ind w:left="0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52F9CD" w14:textId="77777777" w:rsidR="00691ACD" w:rsidRDefault="000F3E7A" w:rsidP="00691ACD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Literatura obowiązkowa i zalecana </w:t>
            </w:r>
            <w:r w:rsidRPr="00D87F40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(źródła, opracowania, podręczniki, itp.)</w:t>
            </w: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7820CC47" w14:textId="77777777" w:rsidR="00691ACD" w:rsidRDefault="00691ACD" w:rsidP="00691ACD">
            <w:pPr>
              <w:spacing w:after="0" w:line="240" w:lineRule="auto"/>
              <w:textAlignment w:val="baseline"/>
              <w:rPr>
                <w:rFonts w:ascii="Verdana" w:hAnsi="Verdana"/>
                <w:sz w:val="20"/>
                <w:szCs w:val="20"/>
              </w:rPr>
            </w:pPr>
          </w:p>
          <w:p w14:paraId="3B98932C" w14:textId="77777777" w:rsidR="00691ACD" w:rsidRPr="0074475D" w:rsidRDefault="00691ACD" w:rsidP="00691ACD">
            <w:pPr>
              <w:spacing w:after="0" w:line="240" w:lineRule="auto"/>
              <w:rPr>
                <w:rFonts w:ascii="Verdana" w:hAnsi="Verdana" w:cs="Verdana"/>
                <w:b/>
                <w:bCs/>
                <w:sz w:val="20"/>
                <w:szCs w:val="20"/>
                <w:lang w:val="de-DE"/>
              </w:rPr>
            </w:pPr>
            <w:r w:rsidRPr="0074475D">
              <w:rPr>
                <w:rFonts w:ascii="Verdana" w:hAnsi="Verdana" w:cs="Verdana"/>
                <w:b/>
                <w:bCs/>
                <w:sz w:val="20"/>
                <w:szCs w:val="20"/>
                <w:lang w:val="en-GB"/>
              </w:rPr>
              <w:t xml:space="preserve">S. </w:t>
            </w:r>
            <w:proofErr w:type="spellStart"/>
            <w:r w:rsidRPr="0074475D">
              <w:rPr>
                <w:rFonts w:ascii="Verdana" w:hAnsi="Verdana" w:cs="Verdana"/>
                <w:b/>
                <w:bCs/>
                <w:sz w:val="20"/>
                <w:szCs w:val="20"/>
                <w:lang w:val="en-GB"/>
              </w:rPr>
              <w:t>Lienhard</w:t>
            </w:r>
            <w:proofErr w:type="spellEnd"/>
            <w:r w:rsidRPr="0074475D">
              <w:rPr>
                <w:rFonts w:ascii="Verdana" w:hAnsi="Verdana" w:cs="Verdana"/>
                <w:b/>
                <w:bCs/>
                <w:sz w:val="20"/>
                <w:szCs w:val="20"/>
                <w:lang w:val="en-GB"/>
              </w:rPr>
              <w:t xml:space="preserve">, </w:t>
            </w:r>
            <w:r w:rsidRPr="0074475D">
              <w:rPr>
                <w:rFonts w:ascii="Verdana" w:hAnsi="Verdana" w:cs="Verdana"/>
                <w:b/>
                <w:bCs/>
                <w:i/>
                <w:iCs/>
                <w:sz w:val="20"/>
                <w:szCs w:val="20"/>
                <w:lang w:val="en-GB"/>
              </w:rPr>
              <w:t xml:space="preserve">A History of Classical Poetry. </w:t>
            </w:r>
            <w:r w:rsidRPr="0074475D">
              <w:rPr>
                <w:rFonts w:ascii="Verdana" w:hAnsi="Verdana" w:cs="Verdana"/>
                <w:b/>
                <w:bCs/>
                <w:i/>
                <w:iCs/>
                <w:sz w:val="20"/>
                <w:szCs w:val="20"/>
                <w:lang w:val="de-DE"/>
              </w:rPr>
              <w:t>Sanskrit-Pali-Prakrit</w:t>
            </w:r>
            <w:r w:rsidRPr="0074475D">
              <w:rPr>
                <w:rFonts w:ascii="Verdana" w:hAnsi="Verdana" w:cs="Verdana"/>
                <w:b/>
                <w:bCs/>
                <w:sz w:val="20"/>
                <w:szCs w:val="20"/>
                <w:lang w:val="de-DE"/>
              </w:rPr>
              <w:t xml:space="preserve">, Wiesbaden 1984. </w:t>
            </w:r>
          </w:p>
          <w:p w14:paraId="6752D873" w14:textId="77777777" w:rsidR="00691ACD" w:rsidRPr="0074475D" w:rsidRDefault="00691ACD" w:rsidP="00691ACD">
            <w:pPr>
              <w:spacing w:after="0" w:line="240" w:lineRule="auto"/>
              <w:rPr>
                <w:rFonts w:ascii="Verdana" w:hAnsi="Verdana" w:cs="Verdana"/>
                <w:b/>
                <w:bCs/>
                <w:sz w:val="20"/>
                <w:szCs w:val="20"/>
                <w:lang w:val="nb-NO"/>
              </w:rPr>
            </w:pPr>
            <w:r w:rsidRPr="0074475D">
              <w:rPr>
                <w:rFonts w:ascii="Verdana" w:hAnsi="Verdana" w:cs="Verdana"/>
                <w:b/>
                <w:bCs/>
                <w:sz w:val="20"/>
                <w:szCs w:val="20"/>
                <w:lang w:val="nb-NO"/>
              </w:rPr>
              <w:t xml:space="preserve">K. Warder, </w:t>
            </w:r>
            <w:r w:rsidRPr="0074475D">
              <w:rPr>
                <w:rFonts w:ascii="Verdana" w:hAnsi="Verdana" w:cs="Verdana"/>
                <w:b/>
                <w:bCs/>
                <w:i/>
                <w:iCs/>
                <w:sz w:val="20"/>
                <w:szCs w:val="20"/>
                <w:lang w:val="nb-NO"/>
              </w:rPr>
              <w:t>Indian Kavya Literature</w:t>
            </w:r>
            <w:r w:rsidRPr="0074475D">
              <w:rPr>
                <w:rFonts w:ascii="Verdana" w:hAnsi="Verdana" w:cs="Verdana"/>
                <w:b/>
                <w:bCs/>
                <w:sz w:val="20"/>
                <w:szCs w:val="20"/>
                <w:lang w:val="nb-NO"/>
              </w:rPr>
              <w:t>, vol. I-VI, Delhi 1972-1992.</w:t>
            </w:r>
          </w:p>
          <w:p w14:paraId="7046946F" w14:textId="77777777" w:rsidR="00691ACD" w:rsidRPr="00691ACD" w:rsidRDefault="00691ACD" w:rsidP="00691ACD">
            <w:pPr>
              <w:spacing w:after="0" w:line="24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74475D">
              <w:rPr>
                <w:rFonts w:ascii="Verdana" w:hAnsi="Verdana" w:cs="Verdana"/>
                <w:b/>
                <w:bCs/>
                <w:sz w:val="20"/>
                <w:szCs w:val="20"/>
                <w:lang w:val="en-GB"/>
              </w:rPr>
              <w:t xml:space="preserve">M. Winternitz, </w:t>
            </w:r>
            <w:r w:rsidRPr="0074475D">
              <w:rPr>
                <w:rFonts w:ascii="Verdana" w:hAnsi="Verdana" w:cs="Verdana"/>
                <w:b/>
                <w:bCs/>
                <w:i/>
                <w:iCs/>
                <w:sz w:val="20"/>
                <w:szCs w:val="20"/>
                <w:lang w:val="en-GB"/>
              </w:rPr>
              <w:t>A History of Indian Literature</w:t>
            </w:r>
            <w:r w:rsidRPr="0074475D">
              <w:rPr>
                <w:rFonts w:ascii="Verdana" w:hAnsi="Verdana" w:cs="Verdana"/>
                <w:b/>
                <w:bCs/>
                <w:sz w:val="20"/>
                <w:szCs w:val="20"/>
                <w:lang w:val="en-GB"/>
              </w:rPr>
              <w:t xml:space="preserve">, vol. </w:t>
            </w:r>
            <w:r w:rsidRPr="00691ACD">
              <w:rPr>
                <w:rFonts w:ascii="Verdana" w:hAnsi="Verdana" w:cs="Verdana"/>
                <w:b/>
                <w:bCs/>
                <w:sz w:val="20"/>
                <w:szCs w:val="20"/>
              </w:rPr>
              <w:t>III, Delhi 1985.</w:t>
            </w:r>
          </w:p>
          <w:p w14:paraId="5EB94C4D" w14:textId="77777777" w:rsidR="00691ACD" w:rsidRPr="0074475D" w:rsidRDefault="00691ACD" w:rsidP="00691ACD">
            <w:pPr>
              <w:spacing w:after="0" w:line="240" w:lineRule="auto"/>
              <w:textAlignment w:val="baseline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74475D"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M. Mejor (red.), </w:t>
            </w:r>
            <w:r w:rsidRPr="0074475D">
              <w:rPr>
                <w:rFonts w:ascii="Verdana" w:hAnsi="Verdana" w:cs="Verdana"/>
                <w:b/>
                <w:bCs/>
                <w:i/>
                <w:iCs/>
                <w:sz w:val="20"/>
                <w:szCs w:val="20"/>
              </w:rPr>
              <w:t>Światło słowem zwane</w:t>
            </w:r>
            <w:r w:rsidRPr="0074475D">
              <w:rPr>
                <w:rFonts w:ascii="Verdana" w:hAnsi="Verdana" w:cs="Verdana"/>
                <w:b/>
                <w:bCs/>
                <w:sz w:val="20"/>
                <w:szCs w:val="20"/>
              </w:rPr>
              <w:t>, Warszawa 2007.</w:t>
            </w:r>
          </w:p>
          <w:p w14:paraId="58E6291C" w14:textId="05B1080F" w:rsidR="000F3E7A" w:rsidRPr="00D87F40" w:rsidRDefault="00691ACD" w:rsidP="00691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475D">
              <w:rPr>
                <w:rFonts w:ascii="Verdana" w:hAnsi="Verdana"/>
                <w:b/>
                <w:bCs/>
                <w:sz w:val="20"/>
                <w:szCs w:val="20"/>
              </w:rPr>
              <w:t>Wybrane teksty maha- i laghukawji (dostępne w bazie GRETIL).</w:t>
            </w:r>
          </w:p>
        </w:tc>
      </w:tr>
      <w:tr w:rsidR="000F3E7A" w:rsidRPr="00D87F40" w14:paraId="35BD8314" w14:textId="77777777" w:rsidTr="00BD3D9E">
        <w:trPr>
          <w:trHeight w:val="6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8B4906" w14:textId="5554EC3C" w:rsidR="000F3E7A" w:rsidRPr="00D87F40" w:rsidRDefault="000F3E7A" w:rsidP="00BD3D9E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ind w:left="0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7D4ACA" w14:textId="129E5A20" w:rsidR="000F3E7A" w:rsidRPr="00D87F40" w:rsidRDefault="000F3E7A" w:rsidP="00BD3D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 Metody weryfikacji zakładanych efektów uczenia się</w:t>
            </w:r>
            <w:r w:rsidR="00F9350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(</w:t>
            </w:r>
            <w:r w:rsidR="00B0092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T</w:t>
            </w:r>
            <w:r w:rsidR="00F9350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)</w:t>
            </w: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 </w:t>
            </w:r>
          </w:p>
          <w:p w14:paraId="65538BF2" w14:textId="77777777" w:rsidR="00B2689B" w:rsidRDefault="00B2689B" w:rsidP="00BD3D9E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  <w:p w14:paraId="16AAF888" w14:textId="4488EDC3" w:rsidR="000F3E7A" w:rsidRPr="003A130F" w:rsidRDefault="003A130F" w:rsidP="00BD3D9E">
            <w:pPr>
              <w:spacing w:after="0" w:line="240" w:lineRule="auto"/>
              <w:textAlignment w:val="baseline"/>
              <w:rPr>
                <w:rFonts w:ascii="Verdana" w:hAnsi="Verdana"/>
                <w:b/>
                <w:sz w:val="20"/>
                <w:szCs w:val="20"/>
              </w:rPr>
            </w:pPr>
            <w:r w:rsidRPr="003A130F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- ocena przygotowania się studenta do zajęć; [</w:t>
            </w:r>
            <w:r w:rsidRPr="003A130F">
              <w:rPr>
                <w:rFonts w:ascii="Verdana" w:hAnsi="Verdana"/>
                <w:b/>
                <w:sz w:val="20"/>
                <w:szCs w:val="20"/>
              </w:rPr>
              <w:t xml:space="preserve">K_U05, </w:t>
            </w:r>
            <w:r w:rsidR="002262D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K_U14, </w:t>
            </w:r>
            <w:r w:rsidR="001312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K_K02</w:t>
            </w:r>
            <w:r w:rsidRPr="003A130F">
              <w:rPr>
                <w:rFonts w:ascii="Verdana" w:hAnsi="Verdana"/>
                <w:b/>
                <w:sz w:val="20"/>
                <w:szCs w:val="20"/>
              </w:rPr>
              <w:t>]</w:t>
            </w:r>
          </w:p>
          <w:p w14:paraId="1CBA64E6" w14:textId="54161C3E" w:rsidR="000F3E7A" w:rsidRPr="00D87F40" w:rsidRDefault="003A130F" w:rsidP="001312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A130F">
              <w:rPr>
                <w:rFonts w:ascii="Verdana" w:hAnsi="Verdana"/>
                <w:b/>
                <w:bCs/>
                <w:sz w:val="20"/>
                <w:szCs w:val="20"/>
              </w:rPr>
              <w:t>- końcowe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r w:rsidR="00017676">
              <w:rPr>
                <w:rFonts w:ascii="Verdana" w:hAnsi="Verdana"/>
                <w:b/>
                <w:bCs/>
                <w:sz w:val="20"/>
                <w:szCs w:val="20"/>
              </w:rPr>
              <w:t>egzamin pisemny z tłumaczenia wybranego tekstu sanskryckiego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. [</w:t>
            </w:r>
            <w:r w:rsidR="00C239D3" w:rsidRPr="0074475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K_W04, K_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U01, K_U05, K_U11</w:t>
            </w:r>
            <w:r w:rsidR="00C239D3" w:rsidRPr="0074475D">
              <w:rPr>
                <w:rFonts w:ascii="Verdana" w:hAnsi="Verdana"/>
                <w:b/>
                <w:bCs/>
                <w:sz w:val="20"/>
                <w:szCs w:val="20"/>
              </w:rPr>
              <w:t>]</w:t>
            </w:r>
            <w:r w:rsidR="00C239D3" w:rsidRPr="0074475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0F3E7A" w:rsidRPr="00D87F40" w14:paraId="1D48C603" w14:textId="77777777" w:rsidTr="00BD3D9E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5A6098" w14:textId="77777777" w:rsidR="000F3E7A" w:rsidRPr="00D87F40" w:rsidRDefault="000F3E7A" w:rsidP="00BD3D9E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ind w:left="0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lastRenderedPageBreak/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388841" w14:textId="6813CB7F" w:rsidR="000F3E7A" w:rsidRPr="00D87F40" w:rsidRDefault="000F3E7A" w:rsidP="00BD3D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Warunki i forma zaliczenia poszczególny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ch komponentów przedmiotu</w:t>
            </w: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 </w:t>
            </w:r>
          </w:p>
          <w:p w14:paraId="33CFE1B5" w14:textId="597DDD1C" w:rsidR="000F3E7A" w:rsidRDefault="000F3E7A" w:rsidP="00BD3D9E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 </w:t>
            </w:r>
          </w:p>
          <w:p w14:paraId="14C55E1C" w14:textId="4C5910B4" w:rsidR="002A24EA" w:rsidRDefault="00C239D3" w:rsidP="00C239D3">
            <w:pPr>
              <w:spacing w:after="0" w:line="240" w:lineRule="auto"/>
              <w:rPr>
                <w:rFonts w:ascii="Verdana" w:eastAsia="Times New Roman" w:hAnsi="Verdan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="003A130F">
              <w:rPr>
                <w:rFonts w:ascii="Verdana" w:eastAsia="Times New Roman" w:hAnsi="Verdana"/>
                <w:b/>
                <w:bCs/>
                <w:sz w:val="20"/>
                <w:szCs w:val="20"/>
                <w:lang w:eastAsia="pl-PL"/>
              </w:rPr>
              <w:t>- obecność</w:t>
            </w:r>
            <w:r w:rsidR="002A24EA" w:rsidRPr="00AC5729">
              <w:rPr>
                <w:rFonts w:ascii="Verdana" w:eastAsia="Times New Roman" w:hAnsi="Verdana"/>
                <w:b/>
                <w:bCs/>
                <w:sz w:val="20"/>
                <w:szCs w:val="20"/>
                <w:lang w:eastAsia="pl-PL"/>
              </w:rPr>
              <w:t xml:space="preserve"> na zajęciach (dopuszczalne 2 nieobecności, każd</w:t>
            </w:r>
            <w:r w:rsidR="00AC5729" w:rsidRPr="00AC5729">
              <w:rPr>
                <w:rFonts w:ascii="Verdana" w:eastAsia="Times New Roman" w:hAnsi="Verdana"/>
                <w:b/>
                <w:bCs/>
                <w:sz w:val="20"/>
                <w:szCs w:val="20"/>
                <w:lang w:eastAsia="pl-PL"/>
              </w:rPr>
              <w:t xml:space="preserve">a następna </w:t>
            </w:r>
            <w:r w:rsidR="00AC5729">
              <w:rPr>
                <w:rFonts w:ascii="Verdana" w:eastAsia="Times New Roman" w:hAnsi="Verdana"/>
                <w:b/>
                <w:bCs/>
                <w:sz w:val="20"/>
                <w:szCs w:val="20"/>
                <w:lang w:eastAsia="pl-PL"/>
              </w:rPr>
              <w:t>powinna być odpracowana w formie pisemnego opracowania tekstu tłumaczonego podczas nieobecnoś</w:t>
            </w:r>
            <w:r w:rsidR="00AC5729" w:rsidRPr="00AC5729">
              <w:rPr>
                <w:rFonts w:ascii="Verdana" w:eastAsia="Times New Roman" w:hAnsi="Verdana"/>
                <w:b/>
                <w:bCs/>
                <w:sz w:val="20"/>
                <w:szCs w:val="20"/>
                <w:lang w:eastAsia="pl-PL"/>
              </w:rPr>
              <w:t xml:space="preserve">ci) – </w:t>
            </w:r>
            <w:r w:rsidR="00AC5729" w:rsidRPr="00AC5729"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>do 20% punktacji końcowej</w:t>
            </w:r>
            <w:r w:rsidR="00AC5729">
              <w:rPr>
                <w:rFonts w:ascii="Verdana" w:eastAsia="Times New Roman" w:hAnsi="Verdana"/>
                <w:b/>
                <w:bCs/>
                <w:sz w:val="20"/>
                <w:szCs w:val="20"/>
                <w:lang w:eastAsia="pl-PL"/>
              </w:rPr>
              <w:t>;</w:t>
            </w:r>
            <w:r w:rsidRPr="0074475D">
              <w:rPr>
                <w:rFonts w:ascii="Verdana" w:eastAsia="Times New Roman" w:hAnsi="Verdana"/>
                <w:b/>
                <w:bCs/>
                <w:sz w:val="20"/>
                <w:szCs w:val="20"/>
                <w:lang w:eastAsia="pl-PL"/>
              </w:rPr>
              <w:t xml:space="preserve"> </w:t>
            </w:r>
          </w:p>
          <w:p w14:paraId="7E881009" w14:textId="551AF05C" w:rsidR="002A24EA" w:rsidRPr="00AC5729" w:rsidRDefault="002A24EA" w:rsidP="00C239D3">
            <w:pPr>
              <w:spacing w:after="0" w:line="240" w:lineRule="auto"/>
              <w:rPr>
                <w:rFonts w:ascii="Verdana" w:eastAsia="Times New Roman" w:hAnsi="Verdan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/>
                <w:b/>
                <w:bCs/>
                <w:sz w:val="20"/>
                <w:szCs w:val="20"/>
                <w:lang w:eastAsia="pl-PL"/>
              </w:rPr>
              <w:t xml:space="preserve">- </w:t>
            </w:r>
            <w:r w:rsidR="00AC5729">
              <w:rPr>
                <w:rFonts w:ascii="Verdana" w:eastAsia="Times New Roman" w:hAnsi="Verdana"/>
                <w:b/>
                <w:bCs/>
                <w:sz w:val="20"/>
                <w:szCs w:val="20"/>
                <w:lang w:eastAsia="pl-PL"/>
              </w:rPr>
              <w:t>kontrola przygotowania się do zajęć i</w:t>
            </w:r>
            <w:r w:rsidR="00C239D3" w:rsidRPr="0074475D">
              <w:rPr>
                <w:rFonts w:ascii="Verdana" w:eastAsia="Times New Roman" w:hAnsi="Verdana"/>
                <w:b/>
                <w:bCs/>
                <w:sz w:val="20"/>
                <w:szCs w:val="20"/>
                <w:lang w:eastAsia="pl-PL"/>
              </w:rPr>
              <w:t xml:space="preserve"> pos</w:t>
            </w:r>
            <w:r w:rsidR="00AC5729">
              <w:rPr>
                <w:rFonts w:ascii="Verdana" w:eastAsia="Times New Roman" w:hAnsi="Verdana"/>
                <w:b/>
                <w:bCs/>
                <w:sz w:val="20"/>
                <w:szCs w:val="20"/>
                <w:lang w:eastAsia="pl-PL"/>
              </w:rPr>
              <w:t>tępów w zakresie tematyki zaję</w:t>
            </w:r>
            <w:r w:rsidR="00AC5729" w:rsidRPr="00AC5729">
              <w:rPr>
                <w:rFonts w:ascii="Verdana" w:eastAsia="Times New Roman" w:hAnsi="Verdana"/>
                <w:b/>
                <w:bCs/>
                <w:sz w:val="20"/>
                <w:szCs w:val="20"/>
                <w:lang w:eastAsia="pl-PL"/>
              </w:rPr>
              <w:t xml:space="preserve">ć – </w:t>
            </w:r>
            <w:r w:rsidR="00AC5729"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>do 4</w:t>
            </w:r>
            <w:r w:rsidR="00AC5729" w:rsidRPr="00AC5729"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>0% punktacji końcowej</w:t>
            </w:r>
            <w:r w:rsidR="00AC5729"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 xml:space="preserve">; </w:t>
            </w:r>
          </w:p>
          <w:p w14:paraId="65AECA2A" w14:textId="7604B22F" w:rsidR="00C239D3" w:rsidRPr="0074475D" w:rsidRDefault="002262D7" w:rsidP="00C239D3">
            <w:pPr>
              <w:spacing w:after="0" w:line="240" w:lineRule="auto"/>
              <w:textAlignment w:val="baseline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- końcowy egzamin pisemny – tłumaczenie wybranego tekstu sanskryckiego</w:t>
            </w:r>
            <w:r w:rsidR="00AC5729"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r w:rsidR="00AC5729" w:rsidRPr="00AC5729">
              <w:rPr>
                <w:rFonts w:ascii="Verdana" w:eastAsia="Times New Roman" w:hAnsi="Verdana"/>
                <w:b/>
                <w:bCs/>
                <w:sz w:val="20"/>
                <w:szCs w:val="20"/>
                <w:lang w:eastAsia="pl-PL"/>
              </w:rPr>
              <w:t xml:space="preserve">– </w:t>
            </w:r>
            <w:r w:rsidR="00AC5729"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>do 4</w:t>
            </w:r>
            <w:r w:rsidR="00AC5729" w:rsidRPr="00AC5729"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>0% punktacji końcowej</w:t>
            </w:r>
            <w:r w:rsidR="00C239D3" w:rsidRPr="0074475D">
              <w:rPr>
                <w:rFonts w:ascii="Verdana" w:hAnsi="Verdana"/>
                <w:b/>
                <w:bCs/>
                <w:sz w:val="20"/>
                <w:szCs w:val="20"/>
              </w:rPr>
              <w:t>.</w:t>
            </w:r>
          </w:p>
          <w:p w14:paraId="7D8EA3B7" w14:textId="77777777" w:rsidR="00C239D3" w:rsidRPr="0074475D" w:rsidRDefault="00C239D3" w:rsidP="00C239D3">
            <w:pPr>
              <w:spacing w:after="0" w:line="240" w:lineRule="auto"/>
              <w:textAlignment w:val="baseline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642BAA59" w14:textId="77777777" w:rsidR="00C239D3" w:rsidRDefault="00C239D3" w:rsidP="00C239D3">
            <w:pPr>
              <w:spacing w:after="0" w:line="240" w:lineRule="auto"/>
              <w:textAlignment w:val="baseline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K</w:t>
            </w:r>
            <w:r w:rsidRPr="0074475D">
              <w:rPr>
                <w:rFonts w:ascii="Verdana" w:hAnsi="Verdana"/>
                <w:b/>
                <w:sz w:val="20"/>
                <w:szCs w:val="20"/>
              </w:rPr>
              <w:t xml:space="preserve">ońcowe zaliczenie pisemne </w:t>
            </w:r>
            <w:r w:rsidRPr="00CE10F0">
              <w:rPr>
                <w:rFonts w:ascii="Verdana" w:hAnsi="Verdana"/>
                <w:b/>
                <w:sz w:val="20"/>
                <w:szCs w:val="20"/>
              </w:rPr>
              <w:t>ocenian</w:t>
            </w:r>
            <w:r>
              <w:rPr>
                <w:rFonts w:ascii="Verdana" w:hAnsi="Verdana"/>
                <w:b/>
                <w:sz w:val="20"/>
                <w:szCs w:val="20"/>
              </w:rPr>
              <w:t>e jest</w:t>
            </w:r>
            <w:r w:rsidRPr="00CE10F0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/>
                <w:sz w:val="20"/>
                <w:szCs w:val="20"/>
              </w:rPr>
              <w:t>według skali:</w:t>
            </w:r>
          </w:p>
          <w:p w14:paraId="7A3316BC" w14:textId="77777777" w:rsidR="00C239D3" w:rsidRPr="00417C3D" w:rsidRDefault="00C239D3" w:rsidP="00C239D3">
            <w:pPr>
              <w:spacing w:after="0" w:line="240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417C3D">
              <w:rPr>
                <w:rFonts w:ascii="Verdana" w:hAnsi="Verdana"/>
                <w:b/>
                <w:bCs/>
                <w:sz w:val="20"/>
                <w:szCs w:val="20"/>
              </w:rPr>
              <w:t>51-60% punktacji – ocena dst</w:t>
            </w:r>
          </w:p>
          <w:p w14:paraId="14FC148C" w14:textId="77777777" w:rsidR="00C239D3" w:rsidRPr="00417C3D" w:rsidRDefault="00C239D3" w:rsidP="00C239D3">
            <w:pPr>
              <w:spacing w:after="0" w:line="240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61-70% punktacji – ocena dst</w:t>
            </w:r>
            <w:r w:rsidRPr="00417C3D">
              <w:rPr>
                <w:rFonts w:ascii="Verdana" w:hAnsi="Verdana"/>
                <w:b/>
                <w:bCs/>
                <w:sz w:val="20"/>
                <w:szCs w:val="20"/>
              </w:rPr>
              <w:t>+</w:t>
            </w:r>
          </w:p>
          <w:p w14:paraId="25AD0811" w14:textId="77777777" w:rsidR="00C239D3" w:rsidRPr="00417C3D" w:rsidRDefault="00C239D3" w:rsidP="00C239D3">
            <w:pPr>
              <w:spacing w:after="0" w:line="240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417C3D">
              <w:rPr>
                <w:rFonts w:ascii="Verdana" w:hAnsi="Verdana"/>
                <w:b/>
                <w:bCs/>
                <w:sz w:val="20"/>
                <w:szCs w:val="20"/>
              </w:rPr>
              <w:t>71-80% punktacji – ocena db</w:t>
            </w:r>
          </w:p>
          <w:p w14:paraId="7A1B3968" w14:textId="77777777" w:rsidR="00C239D3" w:rsidRPr="00417C3D" w:rsidRDefault="00C239D3" w:rsidP="00C239D3">
            <w:pPr>
              <w:spacing w:after="0" w:line="240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417C3D">
              <w:rPr>
                <w:rFonts w:ascii="Verdana" w:hAnsi="Verdana"/>
                <w:b/>
                <w:bCs/>
                <w:sz w:val="20"/>
                <w:szCs w:val="20"/>
              </w:rPr>
              <w:t>81-90% punktacji – ocena db+</w:t>
            </w:r>
          </w:p>
          <w:p w14:paraId="33D213A7" w14:textId="017644B2" w:rsidR="000F3E7A" w:rsidRPr="00D87F40" w:rsidRDefault="00C239D3" w:rsidP="00C239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7C3D">
              <w:rPr>
                <w:rFonts w:ascii="Verdana" w:hAnsi="Verdana"/>
                <w:b/>
                <w:bCs/>
                <w:sz w:val="20"/>
                <w:szCs w:val="20"/>
              </w:rPr>
              <w:t>91-100% punktacji – ocena bdb</w:t>
            </w: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 </w:t>
            </w:r>
          </w:p>
        </w:tc>
      </w:tr>
      <w:tr w:rsidR="000F3E7A" w:rsidRPr="00D87F40" w14:paraId="0AA66D16" w14:textId="77777777" w:rsidTr="00BD3D9E"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E11A7D" w14:textId="77777777" w:rsidR="000F3E7A" w:rsidRPr="00D87F40" w:rsidRDefault="000F3E7A" w:rsidP="00BD3D9E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ind w:left="0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C1E621" w14:textId="77777777" w:rsidR="000F3E7A" w:rsidRPr="00D87F40" w:rsidRDefault="000F3E7A" w:rsidP="00BD3D9E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Nakład pracy studenta </w:t>
            </w:r>
          </w:p>
        </w:tc>
      </w:tr>
      <w:tr w:rsidR="000F3E7A" w:rsidRPr="00D87F40" w14:paraId="6C40269B" w14:textId="77777777" w:rsidTr="00BD3D9E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DB3AA74" w14:textId="77777777" w:rsidR="000F3E7A" w:rsidRPr="00D87F40" w:rsidRDefault="000F3E7A" w:rsidP="00BD3D9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9EE63A" w14:textId="77777777" w:rsidR="000F3E7A" w:rsidRPr="00D87F40" w:rsidRDefault="000F3E7A" w:rsidP="00BD3D9E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realizacji zajęć przez studenta*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F320DA" w14:textId="77777777" w:rsidR="000F3E7A" w:rsidRPr="00D87F40" w:rsidRDefault="000F3E7A" w:rsidP="00BD3D9E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godzin przeznaczona na zrealizowanie danego rodzaju zajęć </w:t>
            </w:r>
          </w:p>
        </w:tc>
      </w:tr>
      <w:tr w:rsidR="000F3E7A" w:rsidRPr="00D87F40" w14:paraId="7263BA5E" w14:textId="77777777" w:rsidTr="00BD3D9E">
        <w:trPr>
          <w:trHeight w:val="3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415F939" w14:textId="77777777" w:rsidR="000F3E7A" w:rsidRPr="00D87F40" w:rsidRDefault="000F3E7A" w:rsidP="00BD3D9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8261CF" w14:textId="77777777" w:rsidR="00C239D3" w:rsidRPr="00D87F40" w:rsidRDefault="00C239D3" w:rsidP="00C239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zajęcia (wg planu studiów) z prowadzącym: </w:t>
            </w:r>
          </w:p>
          <w:p w14:paraId="35BCF548" w14:textId="658315CE" w:rsidR="000F3E7A" w:rsidRPr="00D87F40" w:rsidRDefault="00C239D3" w:rsidP="00C239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ćwiczenia </w:t>
            </w:r>
            <w:r w:rsidRPr="00D87F4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A14148" w14:textId="77777777" w:rsidR="00C239D3" w:rsidRPr="002C1960" w:rsidRDefault="000F3E7A" w:rsidP="00C239D3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2D1AA61F" w14:textId="2F52530E" w:rsidR="000F3E7A" w:rsidRPr="00D87F40" w:rsidRDefault="00C239D3" w:rsidP="00C239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196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30</w:t>
            </w:r>
          </w:p>
        </w:tc>
      </w:tr>
      <w:tr w:rsidR="000F3E7A" w:rsidRPr="00D87F40" w14:paraId="2EADFBD3" w14:textId="77777777" w:rsidTr="00BD3D9E">
        <w:trPr>
          <w:trHeight w:val="4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6F19072" w14:textId="77777777" w:rsidR="000F3E7A" w:rsidRPr="00D87F40" w:rsidRDefault="000F3E7A" w:rsidP="00BD3D9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387C02" w14:textId="77777777" w:rsidR="00C239D3" w:rsidRPr="00D87F40" w:rsidRDefault="00C239D3" w:rsidP="00C239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praca własna studenta (w tym udział w pracach grupowych) np.: </w:t>
            </w:r>
          </w:p>
          <w:p w14:paraId="3AFA3929" w14:textId="77777777" w:rsidR="00C239D3" w:rsidRPr="00D87F40" w:rsidRDefault="00C239D3" w:rsidP="00C239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przygotowanie do zajęć: </w:t>
            </w:r>
          </w:p>
          <w:p w14:paraId="2C6FAAF8" w14:textId="77777777" w:rsidR="00C239D3" w:rsidRPr="00D87F40" w:rsidRDefault="00C239D3" w:rsidP="00C239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czytanie wskazanej literatury: </w:t>
            </w:r>
          </w:p>
          <w:p w14:paraId="78BCFF21" w14:textId="581CE3C6" w:rsidR="000F3E7A" w:rsidRPr="00D87F40" w:rsidRDefault="002262D7" w:rsidP="00C239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przygotowanie do egzaminu</w:t>
            </w:r>
            <w:r w:rsidR="00C239D3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37C93A" w14:textId="77777777" w:rsidR="00C239D3" w:rsidRDefault="00C239D3" w:rsidP="00C239D3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4462C091" w14:textId="77777777" w:rsidR="00131279" w:rsidRPr="002C1960" w:rsidRDefault="00131279" w:rsidP="00C239D3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2A2F9767" w14:textId="343615C5" w:rsidR="00C239D3" w:rsidRPr="002C1960" w:rsidRDefault="002262D7" w:rsidP="00C239D3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3</w:t>
            </w:r>
            <w:r w:rsidR="00C239D3" w:rsidRPr="002C196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0</w:t>
            </w:r>
          </w:p>
          <w:p w14:paraId="2D65F3C9" w14:textId="77777777" w:rsidR="00D81B80" w:rsidRDefault="00C239D3" w:rsidP="00D81B80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4</w:t>
            </w:r>
            <w:r w:rsidRPr="002C196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0</w:t>
            </w:r>
          </w:p>
          <w:p w14:paraId="05948B3B" w14:textId="2B93E13A" w:rsidR="000F3E7A" w:rsidRPr="00D87F40" w:rsidRDefault="00C239D3" w:rsidP="00D81B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2</w:t>
            </w:r>
            <w:r w:rsidR="002262D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5</w:t>
            </w:r>
          </w:p>
        </w:tc>
      </w:tr>
      <w:tr w:rsidR="000F3E7A" w:rsidRPr="00D87F40" w14:paraId="6DE8FB8C" w14:textId="77777777" w:rsidTr="00BD3D9E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3A299A1" w14:textId="304B8BD7" w:rsidR="000F3E7A" w:rsidRPr="00D87F40" w:rsidRDefault="000F3E7A" w:rsidP="00BD3D9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EC965E" w14:textId="77777777" w:rsidR="000F3E7A" w:rsidRPr="00D87F40" w:rsidRDefault="000F3E7A" w:rsidP="00BD3D9E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Łączna liczba godzin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518F07" w14:textId="5FAD3093" w:rsidR="000F3E7A" w:rsidRPr="00D81B80" w:rsidRDefault="002262D7" w:rsidP="00131279">
            <w:pPr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125</w:t>
            </w:r>
          </w:p>
        </w:tc>
      </w:tr>
      <w:tr w:rsidR="000F3E7A" w:rsidRPr="00D87F40" w14:paraId="4330A9C0" w14:textId="77777777" w:rsidTr="00BD3D9E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E071B4E" w14:textId="77777777" w:rsidR="000F3E7A" w:rsidRPr="00D87F40" w:rsidRDefault="000F3E7A" w:rsidP="00BD3D9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AF331D" w14:textId="77777777" w:rsidR="000F3E7A" w:rsidRPr="00D87F40" w:rsidRDefault="000F3E7A" w:rsidP="00BD3D9E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punktów ECTS (</w:t>
            </w:r>
            <w:r w:rsidRPr="00D87F40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jeśli jest wymagana</w:t>
            </w: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)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48A6B8" w14:textId="57AB72AD" w:rsidR="000F3E7A" w:rsidRPr="00D81B80" w:rsidRDefault="002262D7" w:rsidP="00BD3D9E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5</w:t>
            </w:r>
          </w:p>
        </w:tc>
      </w:tr>
    </w:tbl>
    <w:p w14:paraId="6E845BC7" w14:textId="30D0DFC5" w:rsidR="40760ACE" w:rsidRPr="003A130F" w:rsidRDefault="00D87F40" w:rsidP="003A130F">
      <w:pPr>
        <w:tabs>
          <w:tab w:val="left" w:pos="1275"/>
        </w:tabs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7F40">
        <w:rPr>
          <w:rFonts w:ascii="Verdana" w:eastAsia="Times New Roman" w:hAnsi="Verdana" w:cs="Times New Roman"/>
          <w:sz w:val="20"/>
          <w:szCs w:val="20"/>
          <w:lang w:eastAsia="pl-PL"/>
        </w:rPr>
        <w:t>(T) – realizowane w sposób tradycyjny </w:t>
      </w:r>
    </w:p>
    <w:sectPr w:rsidR="40760ACE" w:rsidRPr="003A130F" w:rsidSect="00BD3D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60837"/>
    <w:multiLevelType w:val="hybridMultilevel"/>
    <w:tmpl w:val="A1B06580"/>
    <w:lvl w:ilvl="0" w:tplc="0B0C468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D72478"/>
    <w:multiLevelType w:val="multilevel"/>
    <w:tmpl w:val="891C638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6102B5"/>
    <w:multiLevelType w:val="multilevel"/>
    <w:tmpl w:val="FF64591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703F8D"/>
    <w:multiLevelType w:val="multilevel"/>
    <w:tmpl w:val="78C0FF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D55591"/>
    <w:multiLevelType w:val="multilevel"/>
    <w:tmpl w:val="BAF867D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8A7E94"/>
    <w:multiLevelType w:val="multilevel"/>
    <w:tmpl w:val="73A28A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C5F7CCF"/>
    <w:multiLevelType w:val="multilevel"/>
    <w:tmpl w:val="CD98DB8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1CB636C"/>
    <w:multiLevelType w:val="multilevel"/>
    <w:tmpl w:val="E824375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1ED00E1"/>
    <w:multiLevelType w:val="multilevel"/>
    <w:tmpl w:val="C004DF06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3684D7A"/>
    <w:multiLevelType w:val="hybridMultilevel"/>
    <w:tmpl w:val="7EEC9A3C"/>
    <w:lvl w:ilvl="0" w:tplc="92101340">
      <w:start w:val="1"/>
      <w:numFmt w:val="decimal"/>
      <w:lvlText w:val="%1)"/>
      <w:lvlJc w:val="left"/>
      <w:pPr>
        <w:ind w:left="720" w:hanging="360"/>
      </w:pPr>
      <w:rPr>
        <w:rFonts w:ascii="Verdana" w:hAnsi="Verdana" w:hint="default"/>
        <w:i w:val="0"/>
        <w:iCs w:val="0"/>
      </w:rPr>
    </w:lvl>
    <w:lvl w:ilvl="1" w:tplc="06A2DA40">
      <w:start w:val="1"/>
      <w:numFmt w:val="lowerLetter"/>
      <w:lvlText w:val="%2."/>
      <w:lvlJc w:val="left"/>
      <w:pPr>
        <w:ind w:left="1440" w:hanging="360"/>
      </w:pPr>
    </w:lvl>
    <w:lvl w:ilvl="2" w:tplc="4E382350">
      <w:start w:val="1"/>
      <w:numFmt w:val="lowerRoman"/>
      <w:lvlText w:val="%3."/>
      <w:lvlJc w:val="right"/>
      <w:pPr>
        <w:ind w:left="2160" w:hanging="180"/>
      </w:pPr>
    </w:lvl>
    <w:lvl w:ilvl="3" w:tplc="FE2ED096">
      <w:start w:val="1"/>
      <w:numFmt w:val="decimal"/>
      <w:lvlText w:val="%4."/>
      <w:lvlJc w:val="left"/>
      <w:pPr>
        <w:ind w:left="2880" w:hanging="360"/>
      </w:pPr>
    </w:lvl>
    <w:lvl w:ilvl="4" w:tplc="8B443B98">
      <w:start w:val="1"/>
      <w:numFmt w:val="lowerLetter"/>
      <w:lvlText w:val="%5."/>
      <w:lvlJc w:val="left"/>
      <w:pPr>
        <w:ind w:left="3600" w:hanging="360"/>
      </w:pPr>
    </w:lvl>
    <w:lvl w:ilvl="5" w:tplc="C2364662">
      <w:start w:val="1"/>
      <w:numFmt w:val="lowerRoman"/>
      <w:lvlText w:val="%6."/>
      <w:lvlJc w:val="right"/>
      <w:pPr>
        <w:ind w:left="4320" w:hanging="180"/>
      </w:pPr>
    </w:lvl>
    <w:lvl w:ilvl="6" w:tplc="73FE6962">
      <w:start w:val="1"/>
      <w:numFmt w:val="decimal"/>
      <w:lvlText w:val="%7."/>
      <w:lvlJc w:val="left"/>
      <w:pPr>
        <w:ind w:left="5040" w:hanging="360"/>
      </w:pPr>
    </w:lvl>
    <w:lvl w:ilvl="7" w:tplc="57C206B0">
      <w:start w:val="1"/>
      <w:numFmt w:val="lowerLetter"/>
      <w:lvlText w:val="%8."/>
      <w:lvlJc w:val="left"/>
      <w:pPr>
        <w:ind w:left="5760" w:hanging="360"/>
      </w:pPr>
    </w:lvl>
    <w:lvl w:ilvl="8" w:tplc="CA4426C4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BB197F"/>
    <w:multiLevelType w:val="multilevel"/>
    <w:tmpl w:val="8B163E1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F4B625D"/>
    <w:multiLevelType w:val="multilevel"/>
    <w:tmpl w:val="C308A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19C4F05"/>
    <w:multiLevelType w:val="multilevel"/>
    <w:tmpl w:val="759202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C46547A"/>
    <w:multiLevelType w:val="multilevel"/>
    <w:tmpl w:val="44E80A9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D0B55A0"/>
    <w:multiLevelType w:val="multilevel"/>
    <w:tmpl w:val="492A495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FDD0BA4"/>
    <w:multiLevelType w:val="multilevel"/>
    <w:tmpl w:val="A3C66D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2570274"/>
    <w:multiLevelType w:val="multilevel"/>
    <w:tmpl w:val="B858C06E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8A43850"/>
    <w:multiLevelType w:val="multilevel"/>
    <w:tmpl w:val="476EB138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AD427AC"/>
    <w:multiLevelType w:val="multilevel"/>
    <w:tmpl w:val="6E9A9A7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C9D04B5"/>
    <w:multiLevelType w:val="multilevel"/>
    <w:tmpl w:val="A9C0D2B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51D1BBD"/>
    <w:multiLevelType w:val="multilevel"/>
    <w:tmpl w:val="A2D0779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1"/>
  </w:num>
  <w:num w:numId="3">
    <w:abstractNumId w:val="5"/>
  </w:num>
  <w:num w:numId="4">
    <w:abstractNumId w:val="3"/>
  </w:num>
  <w:num w:numId="5">
    <w:abstractNumId w:val="12"/>
  </w:num>
  <w:num w:numId="6">
    <w:abstractNumId w:val="15"/>
  </w:num>
  <w:num w:numId="7">
    <w:abstractNumId w:val="13"/>
  </w:num>
  <w:num w:numId="8">
    <w:abstractNumId w:val="6"/>
  </w:num>
  <w:num w:numId="9">
    <w:abstractNumId w:val="2"/>
  </w:num>
  <w:num w:numId="10">
    <w:abstractNumId w:val="19"/>
  </w:num>
  <w:num w:numId="11">
    <w:abstractNumId w:val="1"/>
  </w:num>
  <w:num w:numId="12">
    <w:abstractNumId w:val="7"/>
  </w:num>
  <w:num w:numId="13">
    <w:abstractNumId w:val="18"/>
  </w:num>
  <w:num w:numId="14">
    <w:abstractNumId w:val="10"/>
  </w:num>
  <w:num w:numId="15">
    <w:abstractNumId w:val="4"/>
  </w:num>
  <w:num w:numId="16">
    <w:abstractNumId w:val="20"/>
  </w:num>
  <w:num w:numId="17">
    <w:abstractNumId w:val="14"/>
  </w:num>
  <w:num w:numId="18">
    <w:abstractNumId w:val="16"/>
  </w:num>
  <w:num w:numId="19">
    <w:abstractNumId w:val="17"/>
  </w:num>
  <w:num w:numId="20">
    <w:abstractNumId w:val="8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7773328"/>
    <w:rsid w:val="00017676"/>
    <w:rsid w:val="00084867"/>
    <w:rsid w:val="000F3E7A"/>
    <w:rsid w:val="00131279"/>
    <w:rsid w:val="00182721"/>
    <w:rsid w:val="001B1040"/>
    <w:rsid w:val="00204153"/>
    <w:rsid w:val="002262D7"/>
    <w:rsid w:val="002A24EA"/>
    <w:rsid w:val="00336FA2"/>
    <w:rsid w:val="003A130F"/>
    <w:rsid w:val="003E31A4"/>
    <w:rsid w:val="003E4CC9"/>
    <w:rsid w:val="003F2EF3"/>
    <w:rsid w:val="004379E7"/>
    <w:rsid w:val="0048261C"/>
    <w:rsid w:val="00484606"/>
    <w:rsid w:val="004F089A"/>
    <w:rsid w:val="00540ABD"/>
    <w:rsid w:val="005802DC"/>
    <w:rsid w:val="005A30CC"/>
    <w:rsid w:val="005D2D5A"/>
    <w:rsid w:val="005D5E8C"/>
    <w:rsid w:val="00620203"/>
    <w:rsid w:val="00691ACD"/>
    <w:rsid w:val="00710AD2"/>
    <w:rsid w:val="00740F5F"/>
    <w:rsid w:val="007D37F9"/>
    <w:rsid w:val="0093073F"/>
    <w:rsid w:val="00966F8D"/>
    <w:rsid w:val="00A50845"/>
    <w:rsid w:val="00AC5729"/>
    <w:rsid w:val="00B00927"/>
    <w:rsid w:val="00B2689B"/>
    <w:rsid w:val="00B60627"/>
    <w:rsid w:val="00BC4FB9"/>
    <w:rsid w:val="00BD3D9E"/>
    <w:rsid w:val="00C239D3"/>
    <w:rsid w:val="00D81B80"/>
    <w:rsid w:val="00D87F40"/>
    <w:rsid w:val="00DE7140"/>
    <w:rsid w:val="00DF5AAB"/>
    <w:rsid w:val="00F010F7"/>
    <w:rsid w:val="00F01191"/>
    <w:rsid w:val="00F93505"/>
    <w:rsid w:val="00FB26E9"/>
    <w:rsid w:val="00FB66CE"/>
    <w:rsid w:val="00FC4B87"/>
    <w:rsid w:val="00FD3A4B"/>
    <w:rsid w:val="1CBD53A9"/>
    <w:rsid w:val="317BC4ED"/>
    <w:rsid w:val="36215F77"/>
    <w:rsid w:val="40760ACE"/>
    <w:rsid w:val="47773328"/>
    <w:rsid w:val="4C098289"/>
    <w:rsid w:val="6394E461"/>
    <w:rsid w:val="7B30E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485E0"/>
  <w15:docId w15:val="{AA52A397-EB71-4C4E-8CB9-87E69FFFC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40A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0ABD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DE71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wrtext">
    <w:name w:val="wrtext"/>
    <w:basedOn w:val="Domylnaczcionkaakapitu"/>
    <w:rsid w:val="00DE7140"/>
  </w:style>
  <w:style w:type="paragraph" w:customStyle="1" w:styleId="TableParagraph">
    <w:name w:val="Table Paragraph"/>
    <w:basedOn w:val="Normalny"/>
    <w:uiPriority w:val="1"/>
    <w:qFormat/>
    <w:rsid w:val="005D2D5A"/>
    <w:pPr>
      <w:widowControl w:val="0"/>
      <w:suppressAutoHyphens/>
      <w:spacing w:before="75" w:after="0" w:line="240" w:lineRule="auto"/>
      <w:ind w:left="83"/>
    </w:pPr>
    <w:rPr>
      <w:rFonts w:ascii="Verdana" w:eastAsia="Verdana" w:hAnsi="Verdana" w:cs="Verdan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7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4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2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8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3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2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2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42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805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09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41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7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957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20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334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68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62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759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0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76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926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0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7500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336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201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78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137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456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120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77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352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153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817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88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902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001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3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788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070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25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238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510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333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745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118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272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60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16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53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10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144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788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10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95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540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436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919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087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693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213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106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428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14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04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96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098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720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484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071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803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540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516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462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769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59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918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115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12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399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128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133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002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485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819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523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899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44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9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9901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828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032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553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353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165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012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141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270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855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082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428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170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21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986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62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63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07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611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985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281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537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52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253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99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869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82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90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720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05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832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966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824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86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65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11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252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371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36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121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110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115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28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828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325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996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297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422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194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4928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16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036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13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203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03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11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261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700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55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703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24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882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3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9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5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2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7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8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5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6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2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9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9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6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4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2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8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8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248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64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534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1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657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512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80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65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1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998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9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435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41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394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131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423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328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289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843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17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86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54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733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788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510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647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58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481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33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17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769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18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673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06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678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378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700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331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895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496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71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23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58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98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55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4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319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213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996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978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196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957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7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443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65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43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360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407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950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834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72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907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819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389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570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13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9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9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41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96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069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164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453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130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99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56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126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034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281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696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945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10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65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489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559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05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16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493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93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811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03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64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79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15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604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69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016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039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559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40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651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213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994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06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42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0949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868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369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14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729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528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027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633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10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881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48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821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700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40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82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862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04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4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111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811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218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066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20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82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530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22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5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372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23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37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380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722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091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83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48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813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093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91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5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3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0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7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1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5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6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30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545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8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89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110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58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285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17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889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024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19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856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388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165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294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506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631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46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32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549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41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59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76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717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443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611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879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877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73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192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007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83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42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324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076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13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86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260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23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95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4766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741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835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260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041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59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65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32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48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31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08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441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441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952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521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357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65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107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957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03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892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293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594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273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76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101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70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01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027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722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447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16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01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601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777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178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03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48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228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79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31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253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3612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418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363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333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73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01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98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43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708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175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632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59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146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451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14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292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4570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006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91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090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907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55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933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912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448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30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590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299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105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265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223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19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032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662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88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23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498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389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775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369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88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612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32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700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45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769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009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8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239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688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808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29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406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58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777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452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70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16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153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610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611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7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3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8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1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4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5952AC-6A41-442D-8ECA-DA450B998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710</Words>
  <Characters>4266</Characters>
  <Application>Microsoft Office Word</Application>
  <DocSecurity>0</DocSecurity>
  <Lines>35</Lines>
  <Paragraphs>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Liwanowska</dc:creator>
  <cp:lastModifiedBy>Wykładowca</cp:lastModifiedBy>
  <cp:revision>2</cp:revision>
  <cp:lastPrinted>2020-05-22T11:51:00Z</cp:lastPrinted>
  <dcterms:created xsi:type="dcterms:W3CDTF">2022-04-21T12:44:00Z</dcterms:created>
  <dcterms:modified xsi:type="dcterms:W3CDTF">2022-04-21T12:44:00Z</dcterms:modified>
</cp:coreProperties>
</file>